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2B6" w:rsidRPr="00C345AA" w:rsidRDefault="001E32B6" w:rsidP="001E32B6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8810D2" w:rsidRDefault="001E32B6" w:rsidP="001E32B6">
      <w:pPr>
        <w:rPr>
          <w:rFonts w:ascii="Arial" w:hAnsi="Arial" w:cs="Arial"/>
          <w:b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  <w:sz w:val="28"/>
          <w:szCs w:val="28"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 ОЛИМПИАДА</w:t>
      </w:r>
      <w:r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1E32B6" w:rsidRPr="008810D2" w:rsidRDefault="001E32B6" w:rsidP="001E32B6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8810D2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КАРЕЛЬСКОМУ</w:t>
      </w:r>
      <w:r w:rsidRPr="008810D2">
        <w:rPr>
          <w:rFonts w:ascii="Arial" w:hAnsi="Arial" w:cs="Arial"/>
          <w:b/>
          <w:sz w:val="40"/>
          <w:szCs w:val="40"/>
        </w:rPr>
        <w:t xml:space="preserve"> ЯЗЫКУ</w:t>
      </w:r>
    </w:p>
    <w:p w:rsidR="001E32B6" w:rsidRPr="00D32BDA" w:rsidRDefault="001E32B6" w:rsidP="001E32B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ЛИВВИКОВСКОЕ НАРЕЧИЕ</w:t>
      </w:r>
    </w:p>
    <w:p w:rsidR="001E32B6" w:rsidRDefault="001E32B6" w:rsidP="001E32B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4-5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1E32B6" w:rsidRPr="00D32BDA" w:rsidRDefault="001E32B6" w:rsidP="001E32B6">
      <w:pPr>
        <w:jc w:val="center"/>
        <w:rPr>
          <w:rFonts w:ascii="Arial" w:hAnsi="Arial" w:cs="Arial"/>
          <w:b/>
          <w:sz w:val="40"/>
          <w:szCs w:val="40"/>
        </w:rPr>
      </w:pPr>
    </w:p>
    <w:p w:rsidR="001E32B6" w:rsidRDefault="001E32B6" w:rsidP="001E32B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1E32B6" w:rsidRPr="008810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1E32B6" w:rsidRPr="004B28D2" w:rsidRDefault="001E32B6" w:rsidP="001E32B6">
      <w:pPr>
        <w:rPr>
          <w:rFonts w:ascii="Arial" w:hAnsi="Arial" w:cs="Arial"/>
        </w:rPr>
      </w:pPr>
      <w:r w:rsidRPr="00F00DA9">
        <w:rPr>
          <w:rFonts w:ascii="Arial" w:hAnsi="Arial" w:cs="Arial"/>
        </w:rPr>
        <w:t>___________________________________________________________________</w:t>
      </w:r>
      <w:r w:rsidRPr="004B28D2">
        <w:rPr>
          <w:rFonts w:ascii="Arial" w:hAnsi="Arial" w:cs="Arial"/>
        </w:rPr>
        <w:t>_____________________________________________________________________________</w:t>
      </w:r>
    </w:p>
    <w:p w:rsidR="001E32B6" w:rsidRPr="004B28D2" w:rsidRDefault="001E32B6" w:rsidP="001E32B6">
      <w:pPr>
        <w:rPr>
          <w:rFonts w:ascii="Arial" w:hAnsi="Arial" w:cs="Arial"/>
        </w:rPr>
      </w:pPr>
    </w:p>
    <w:p w:rsidR="001E32B6" w:rsidRPr="004B28D2" w:rsidRDefault="001E32B6" w:rsidP="001E32B6">
      <w:pPr>
        <w:rPr>
          <w:rFonts w:ascii="Arial" w:hAnsi="Arial" w:cs="Arial"/>
        </w:rPr>
      </w:pPr>
    </w:p>
    <w:p w:rsidR="001E32B6" w:rsidRPr="00F00DA9" w:rsidRDefault="001E32B6" w:rsidP="001E32B6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Район, населенный пункт, школа</w:t>
      </w:r>
      <w:r>
        <w:rPr>
          <w:rFonts w:ascii="Arial" w:hAnsi="Arial" w:cs="Arial"/>
          <w:b/>
        </w:rPr>
        <w:t>, класс</w:t>
      </w:r>
      <w:r w:rsidRPr="00F00DA9">
        <w:rPr>
          <w:rFonts w:ascii="Arial" w:hAnsi="Arial" w:cs="Arial"/>
          <w:b/>
        </w:rPr>
        <w:t>:</w:t>
      </w:r>
    </w:p>
    <w:p w:rsidR="001E32B6" w:rsidRPr="004B28D2" w:rsidRDefault="001E32B6" w:rsidP="001E32B6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1E32B6" w:rsidRPr="004B28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</w:p>
    <w:p w:rsidR="001E32B6" w:rsidRPr="00F00DA9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Количество лет изучения карельского языка</w:t>
      </w:r>
    </w:p>
    <w:p w:rsidR="001E32B6" w:rsidRPr="004B28D2" w:rsidRDefault="001E32B6" w:rsidP="001E32B6">
      <w:pPr>
        <w:rPr>
          <w:rFonts w:ascii="Arial" w:hAnsi="Arial" w:cs="Arial"/>
        </w:rPr>
      </w:pPr>
      <w:r w:rsidRPr="004B28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1E32B6" w:rsidRPr="004B28D2" w:rsidRDefault="001E32B6" w:rsidP="001E32B6">
      <w:pPr>
        <w:rPr>
          <w:rFonts w:ascii="Arial" w:hAnsi="Arial" w:cs="Arial"/>
        </w:rPr>
      </w:pPr>
    </w:p>
    <w:p w:rsidR="001E32B6" w:rsidRPr="004B28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>
        <w:rPr>
          <w:rFonts w:ascii="Arial" w:hAnsi="Arial" w:cs="Arial"/>
          <w:b/>
        </w:rPr>
        <w:t>карель</w:t>
      </w:r>
      <w:r w:rsidRPr="008810D2">
        <w:rPr>
          <w:rFonts w:ascii="Arial" w:hAnsi="Arial" w:cs="Arial"/>
          <w:b/>
        </w:rPr>
        <w:t>ского языка:</w:t>
      </w:r>
    </w:p>
    <w:p w:rsidR="001E32B6" w:rsidRPr="008810D2" w:rsidRDefault="001E32B6" w:rsidP="001E32B6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1E32B6" w:rsidRPr="008810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rPr>
          <w:rFonts w:ascii="Arial" w:hAnsi="Arial" w:cs="Arial"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8810D2" w:rsidRDefault="001E32B6" w:rsidP="001E32B6">
      <w:pPr>
        <w:jc w:val="center"/>
        <w:rPr>
          <w:rFonts w:ascii="Arial" w:hAnsi="Arial" w:cs="Arial"/>
          <w:b/>
        </w:rPr>
      </w:pPr>
    </w:p>
    <w:p w:rsidR="001E32B6" w:rsidRPr="008810D2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Pr="00EB7A63">
        <w:rPr>
          <w:rFonts w:ascii="Arial" w:hAnsi="Arial" w:cs="Arial"/>
          <w:b/>
        </w:rPr>
        <w:t>1</w:t>
      </w: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D42312" w:rsidRDefault="001E32B6" w:rsidP="001E32B6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1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1E32B6" w:rsidRPr="00EB7A63" w:rsidRDefault="001E32B6" w:rsidP="001E32B6">
      <w:pPr>
        <w:jc w:val="center"/>
        <w:rPr>
          <w:rFonts w:ascii="Arial" w:hAnsi="Arial" w:cs="Arial"/>
          <w:b/>
        </w:rPr>
      </w:pPr>
    </w:p>
    <w:p w:rsidR="001E32B6" w:rsidRPr="00E858A3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Привет! Меня зовут Кот </w:t>
      </w:r>
      <w:proofErr w:type="spellStart"/>
      <w:r>
        <w:rPr>
          <w:rFonts w:ascii="Arial" w:hAnsi="Arial" w:cs="Arial"/>
          <w:sz w:val="28"/>
          <w:szCs w:val="28"/>
        </w:rPr>
        <w:t>Кисумису</w:t>
      </w:r>
      <w:proofErr w:type="spellEnd"/>
      <w:r>
        <w:rPr>
          <w:rFonts w:ascii="Arial" w:hAnsi="Arial" w:cs="Arial"/>
          <w:sz w:val="28"/>
          <w:szCs w:val="28"/>
        </w:rPr>
        <w:t xml:space="preserve">, а моего друга – Пиноккио. Мы вместе приготовили для тебя </w:t>
      </w:r>
      <w:proofErr w:type="gramStart"/>
      <w:r>
        <w:rPr>
          <w:rFonts w:ascii="Arial" w:hAnsi="Arial" w:cs="Arial"/>
          <w:sz w:val="28"/>
          <w:szCs w:val="28"/>
        </w:rPr>
        <w:t>сказочный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</w:t>
      </w:r>
      <w:proofErr w:type="spellEnd"/>
      <w:r>
        <w:rPr>
          <w:rFonts w:ascii="Arial" w:hAnsi="Arial" w:cs="Arial"/>
          <w:sz w:val="28"/>
          <w:szCs w:val="28"/>
        </w:rPr>
        <w:t>. Чтобы попасть в него, нужно правильно выбрать начало сказки. Подчеркни самый подходящий вариант.</w:t>
      </w:r>
    </w:p>
    <w:p w:rsidR="001E32B6" w:rsidRPr="00F0050F" w:rsidRDefault="001E32B6" w:rsidP="001E32B6">
      <w:pPr>
        <w:jc w:val="center"/>
        <w:rPr>
          <w:rFonts w:ascii="Arial" w:hAnsi="Arial" w:cs="Arial"/>
          <w:b/>
          <w:sz w:val="16"/>
          <w:szCs w:val="16"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14625" cy="2200275"/>
            <wp:effectExtent l="0" t="0" r="9525" b="9525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99695</wp:posOffset>
                </wp:positionV>
                <wp:extent cx="6296025" cy="914400"/>
                <wp:effectExtent l="0" t="0" r="0" b="381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2B6" w:rsidRPr="00EB7A63" w:rsidRDefault="001E32B6" w:rsidP="001E32B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Elettih-oldih</w:t>
                            </w: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 xml:space="preserve"> </w:t>
                            </w:r>
                            <w:r w:rsidRPr="00EB7A6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…</w:t>
                            </w:r>
                          </w:p>
                          <w:p w:rsidR="001E32B6" w:rsidRPr="006B3054" w:rsidRDefault="001E32B6" w:rsidP="001E32B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Tossupiän</w:t>
                            </w:r>
                            <w:r w:rsidRPr="006B305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…</w:t>
                            </w:r>
                          </w:p>
                          <w:p w:rsidR="001E32B6" w:rsidRPr="006B3054" w:rsidRDefault="001E32B6" w:rsidP="001E32B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Sih i suarnu loppih.</w:t>
                            </w:r>
                          </w:p>
                          <w:p w:rsidR="001E32B6" w:rsidRPr="006B3054" w:rsidRDefault="001E32B6" w:rsidP="001E32B6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-7.2pt;margin-top:7.85pt;width:495.7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mbkAIAABEFAAAOAAAAZHJzL2Uyb0RvYy54bWysVG2O0zAQ/Y/EHSz/7+ZDabeJmq62XYqQ&#10;lg9p4QBu7DQWjm1st8mCOAun4BcSZ+iRGDtttywgIUQrObZn/Dwz741nV30r0I4Zy5UscXIRY8Rk&#10;pSiXmxK/e7saTTGyjkhKhJKsxPfM4qv50yezThcsVY0SlBkEINIWnS5x45wuoshWDWuJvVCaSTDW&#10;yrTEwdJsImpIB+itiNI4nkSdMlQbVTFrYfdmMOJ5wK9rVrnXdW2ZQ6LEEJsLownj2o/RfEaKjSG6&#10;4dUhDPIPUbSES7j0BHVDHEFbw3+BanlllFW1u6hUG6m65hULOUA2Sfwom7uGaBZygeJYfSqT/X+w&#10;1avdG4M4LXGaYiRJCxztv+y/77/tvyLYgvp02hbgdqfB0fUL1QPPIVerb1X13iKplg2RG3ZtjOoa&#10;RijEl/iT0dnRAcd6kHX3UlG4h2ydCkB9bVpfPCgHAnTg6f7EDesdqmBzkuaTOB1jVIEtT7IsDuRF&#10;pDie1sa650y1yE9KbID7gE52t9b5aEhxdPGXWSU4XXEhwsJs1kth0I6ATla5/4cEHrkJ6Z2l8scG&#10;xGEHgoQ7vM2HG3j/lCdpFi/SfLSaTC9H2Sobj/LLeDqKk3wBqWR5drP67ANMsqLhlDJ5yyU7ajDJ&#10;/o7jQzcM6gkqRB3UZwyVCnn9Mck4/H6XZMsdtKTgbYmnJydSeGKfSQppk8IRLoZ59HP4ocpQg+M3&#10;VCXIwDM/aMD16x5QvDbWit6DIIwCvoB1eEdg0ijzEaMOerLE9sOWGIaReCFBVIF2aOKwyMaXKZwx&#10;55b1uYXICqBK7DAapks3NP5WG75p4KZBxlJdgxBrHjTyENVBvtB3IZnDG+Eb+3wdvB5esvkPAAAA&#10;//8DAFBLAwQUAAYACAAAACEADK3KduAAAAAKAQAADwAAAGRycy9kb3ducmV2LnhtbEyPwU7DMAyG&#10;70i8Q2QkbltaNJauNJ0QbCfEBBvStFvWeG1F40RN1pW3JzvB0f4//f5cLEfTsQF731qSkE4TYEiV&#10;1S3VEr5260kGzAdFWnWWUMIPeliWtzeFyrW90CcO21CzWEI+VxKaEFzOua8aNMpPrUOK2cn2RoU4&#10;9jXXvbrEctPxhySZc6Naihca5fClwep7ezYS3vbD+zxDsaGVy9xqfXo9fCQ7Ke/vxucnYAHH8AfD&#10;VT+qQxmdjvZM2rNOwiSdzSIag0cBLAILIVJgx+tiIYCXBf//QvkLAAD//wMAUEsBAi0AFAAGAAgA&#10;AAAhALaDOJL+AAAA4QEAABMAAAAAAAAAAAAAAAAAAAAAAFtDb250ZW50X1R5cGVzXS54bWxQSwEC&#10;LQAUAAYACAAAACEAOP0h/9YAAACUAQAACwAAAAAAAAAAAAAAAAAvAQAAX3JlbHMvLnJlbHNQSwEC&#10;LQAUAAYACAAAACEAhFypm5ACAAARBQAADgAAAAAAAAAAAAAAAAAuAgAAZHJzL2Uyb0RvYy54bWxQ&#10;SwECLQAUAAYACAAAACEADK3KduAAAAAKAQAADwAAAAAAAAAAAAAAAADqBAAAZHJzL2Rvd25yZXYu&#10;eG1sUEsFBgAAAAAEAAQA8wAAAPcFAAAAAA==&#10;" fillcolor="#f9f9f9" stroked="f">
                <v:textbox>
                  <w:txbxContent>
                    <w:p w:rsidR="001E32B6" w:rsidRPr="00EB7A63" w:rsidRDefault="001E32B6" w:rsidP="001E32B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  <w:t>Elettih-oldih</w:t>
                      </w: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fi-FI"/>
                        </w:rPr>
                        <w:t xml:space="preserve"> </w:t>
                      </w:r>
                      <w:r w:rsidRPr="00EB7A6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…</w:t>
                      </w:r>
                    </w:p>
                    <w:p w:rsidR="001E32B6" w:rsidRPr="006B3054" w:rsidRDefault="001E32B6" w:rsidP="001E32B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Tossupiän</w:t>
                      </w:r>
                      <w:r w:rsidRPr="006B3054"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…</w:t>
                      </w:r>
                    </w:p>
                    <w:p w:rsidR="001E32B6" w:rsidRPr="006B3054" w:rsidRDefault="001E32B6" w:rsidP="001E32B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Sih i suarnu loppih.</w:t>
                      </w:r>
                    </w:p>
                    <w:p w:rsidR="001E32B6" w:rsidRPr="006B3054" w:rsidRDefault="001E32B6" w:rsidP="001E32B6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Pr="00D51C62" w:rsidRDefault="001E32B6" w:rsidP="001E32B6">
      <w:pPr>
        <w:rPr>
          <w:rFonts w:ascii="Arial" w:hAnsi="Arial" w:cs="Arial"/>
          <w:b/>
        </w:rPr>
      </w:pPr>
    </w:p>
    <w:p w:rsidR="001E32B6" w:rsidRPr="00A24B89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 w:rsidRPr="00E858A3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 xml:space="preserve">Когда-то Пиноккио был куклой, которую сделал из полена мастер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. Чтобы оживить эту историю, нужно выбрать из списка одно подходящее слово и соединить его чертой со словом </w:t>
      </w:r>
      <w:r>
        <w:rPr>
          <w:rFonts w:ascii="Arial" w:hAnsi="Arial" w:cs="Arial"/>
          <w:sz w:val="28"/>
          <w:szCs w:val="28"/>
          <w:lang w:val="fi-FI"/>
        </w:rPr>
        <w:t>TYTTI</w:t>
      </w:r>
      <w:r>
        <w:rPr>
          <w:rFonts w:ascii="Arial" w:hAnsi="Arial" w:cs="Arial"/>
          <w:sz w:val="28"/>
          <w:szCs w:val="28"/>
        </w:rPr>
        <w:t>. Тогда кукла станет деревянной, а мастер превратится в плотника.</w:t>
      </w: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6"/>
        <w:gridCol w:w="2263"/>
        <w:gridCol w:w="1855"/>
      </w:tblGrid>
      <w:tr w:rsidR="001E32B6" w:rsidRPr="00796421" w:rsidTr="00AE2BD0">
        <w:trPr>
          <w:trHeight w:val="52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495675" cy="3352800"/>
                  <wp:effectExtent l="0" t="0" r="9525" b="0"/>
                  <wp:docPr id="15" name="Рисунок 1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KIVI</w:t>
            </w:r>
          </w:p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SAVI</w:t>
            </w:r>
          </w:p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226695</wp:posOffset>
                      </wp:positionV>
                      <wp:extent cx="723900" cy="1114425"/>
                      <wp:effectExtent l="9525" t="43815" r="57150" b="1333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66.65pt;margin-top:17.85pt;width:57pt;height:87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OWlawIAAIcEAAAOAAAAZHJzL2Uyb0RvYy54bWysVM2O0zAQviPxDpbv3STd7E+jTRFKWi4L&#10;rLQLdzd2GgvHtmxv0wohLbzAPgKvwIUDP9pnSN+IsdMtLFwQIgdnnPF8883M55w9WbcCrZixXMkc&#10;JwcxRkxWinK5zPGrq/noFCPriKREKMlyvGEWP5k+fnTW6YyNVaMEZQYBiLRZp3PcOKezKLJVw1pi&#10;D5RmEpy1Mi1xsDXLiBrSAXoronEcH0edMlQbVTFr4Ws5OPE04Nc1q9zLurbMIZFj4ObCasK68Gs0&#10;PSPZ0hDd8GpHg/wDi5ZwCUn3UCVxBF0b/gdUyyujrKrdQaXaSNU1r1ioAapJ4t+quWyIZqEWaI7V&#10;+zbZ/wdbvVhdGMRpjscJRpK0MKP+4/Zme9t/7z9tb9H2fX8Hy/bD9qb/3H/rv/Z3/RcEh6FznbYZ&#10;ABTywvjaq7W81OeqemORVEVD5JKFCq42GlBDRPQgxG+shvyL7rmicIZcOxXauK5Ni2rB9Wsf6MGh&#10;VWgd5rbZz42tHarg48n4cBLDdCtwJUmSpuMjTy8imcfx0dpY94ypFnkjx9YZwpeNK5SUIBFlhhxk&#10;dW7dEHgf4IOlmnMhglKERF2OJ0eQwHusEpx6Z9iY5aIQBq2I11p4diweHDPqWtIA1jBCZzvbES7A&#10;Ri70yhkO3RMM+2wtoxgJBtfLWwM9IX1GqB8I76xBbm8n8WR2OjtNR+n4eDZK47IcPZ0X6eh4npwc&#10;lYdlUZTJO08+SbOGU8qk538v/ST9O2ntLuEg2r34942KHqKHUQDZ+3cgHaTgpz/oaKHo5sL46rwq&#10;QO3h8O5m+uv06z6c+vn/mP4AAAD//wMAUEsDBBQABgAIAAAAIQAIlQe74AAAAAoBAAAPAAAAZHJz&#10;L2Rvd25yZXYueG1sTI/NTsMwEITvSLyDtUhcEHV+KK1CnAoBLSdUEcrdjZckaryOYrdN3p7tCW47&#10;u6PZb/LVaDtxwsG3jhTEswgEUuVMS7WC3df6fgnCB01Gd45QwYQeVsX1Va4z4870iacy1IJDyGda&#10;QRNCn0npqwat9jPXI/Htxw1WB5ZDLc2gzxxuO5lE0aO0uiX+0OgeXxqsDuXRKngtt/P1991uTKbq&#10;/aPcLA9bmt6Uur0Zn59ABBzDnxku+IwOBTPt3ZGMFx3rNE3ZqiCdL0CwIXlY8GLPQxwnIItc/q9Q&#10;/AIAAP//AwBQSwECLQAUAAYACAAAACEAtoM4kv4AAADhAQAAEwAAAAAAAAAAAAAAAAAAAAAAW0Nv&#10;bnRlbnRfVHlwZXNdLnhtbFBLAQItABQABgAIAAAAIQA4/SH/1gAAAJQBAAALAAAAAAAAAAAAAAAA&#10;AC8BAABfcmVscy8ucmVsc1BLAQItABQABgAIAAAAIQC58OWlawIAAIcEAAAOAAAAAAAAAAAAAAAA&#10;AC4CAABkcnMvZTJvRG9jLnhtbFBLAQItABQABgAIAAAAIQAIlQe74AAAAAoBAAAPAAAAAAAAAAAA&#10;AAAAAMUEAABkcnMvZG93bnJldi54bWxQSwUGAAAAAAQABADzAAAA0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RAUDU</w:t>
            </w:r>
          </w:p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BUMUAGU</w:t>
            </w:r>
          </w:p>
          <w:p w:rsidR="001E32B6" w:rsidRPr="00796421" w:rsidRDefault="001E32B6" w:rsidP="00AE2BD0">
            <w:pPr>
              <w:shd w:val="clear" w:color="auto" w:fill="FFFFFF"/>
              <w:spacing w:line="72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PUU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TYTTI</w:t>
            </w:r>
          </w:p>
        </w:tc>
      </w:tr>
    </w:tbl>
    <w:p w:rsidR="001E32B6" w:rsidRPr="00923C2E" w:rsidRDefault="001E32B6" w:rsidP="001E32B6">
      <w:pPr>
        <w:jc w:val="center"/>
        <w:rPr>
          <w:rFonts w:ascii="Arial" w:hAnsi="Arial" w:cs="Arial"/>
          <w:b/>
          <w:lang w:val="fi-FI"/>
        </w:rPr>
      </w:pPr>
    </w:p>
    <w:p w:rsidR="001E32B6" w:rsidRPr="00923C2E" w:rsidRDefault="001E32B6" w:rsidP="001E32B6">
      <w:pPr>
        <w:rPr>
          <w:rFonts w:ascii="Arial" w:hAnsi="Arial" w:cs="Arial"/>
          <w:b/>
          <w:lang w:val="fi-FI"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Чтобы Пиноккио смог пойти в школу,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 xml:space="preserve"> сшил ему костюм: </w:t>
      </w:r>
    </w:p>
    <w:p w:rsidR="001E32B6" w:rsidRPr="00A8648A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spacing w:before="120" w:after="120"/>
        <w:jc w:val="center"/>
        <w:rPr>
          <w:rFonts w:ascii="Arial" w:hAnsi="Arial" w:cs="Arial"/>
          <w:caps/>
          <w:sz w:val="28"/>
          <w:szCs w:val="28"/>
          <w:lang w:val="fi-FI"/>
        </w:rPr>
      </w:pPr>
      <w:r w:rsidRPr="00A8648A">
        <w:rPr>
          <w:rFonts w:ascii="Arial" w:hAnsi="Arial" w:cs="Arial"/>
          <w:caps/>
          <w:sz w:val="28"/>
          <w:szCs w:val="28"/>
          <w:lang w:val="fi-FI"/>
        </w:rPr>
        <w:t>Hä</w:t>
      </w:r>
      <w:r>
        <w:rPr>
          <w:rFonts w:ascii="Arial" w:hAnsi="Arial" w:cs="Arial"/>
          <w:caps/>
          <w:sz w:val="28"/>
          <w:szCs w:val="28"/>
          <w:lang w:val="fi-FI"/>
        </w:rPr>
        <w:t>I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om</w:t>
      </w:r>
      <w:r>
        <w:rPr>
          <w:rFonts w:ascii="Arial" w:hAnsi="Arial" w:cs="Arial"/>
          <w:caps/>
          <w:sz w:val="28"/>
          <w:szCs w:val="28"/>
          <w:lang w:val="fi-FI"/>
        </w:rPr>
        <w:t>B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eli </w:t>
      </w:r>
      <w:r>
        <w:rPr>
          <w:rFonts w:ascii="Arial" w:hAnsi="Arial" w:cs="Arial"/>
          <w:caps/>
          <w:sz w:val="28"/>
          <w:szCs w:val="28"/>
          <w:lang w:val="fi-FI"/>
        </w:rPr>
        <w:t>RUSKIEN paiJ</w:t>
      </w:r>
      <w:r w:rsidRPr="00A8648A">
        <w:rPr>
          <w:rFonts w:ascii="Arial" w:hAnsi="Arial" w:cs="Arial"/>
          <w:caps/>
          <w:sz w:val="28"/>
          <w:szCs w:val="28"/>
          <w:lang w:val="fi-FI"/>
        </w:rPr>
        <w:t>an, vih</w:t>
      </w:r>
      <w:r>
        <w:rPr>
          <w:rFonts w:ascii="Arial" w:hAnsi="Arial" w:cs="Arial"/>
          <w:caps/>
          <w:sz w:val="28"/>
          <w:szCs w:val="28"/>
          <w:lang w:val="fi-FI"/>
        </w:rPr>
        <w:t>ANDAT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 </w:t>
      </w:r>
      <w:r>
        <w:rPr>
          <w:rFonts w:ascii="Arial" w:hAnsi="Arial" w:cs="Arial"/>
          <w:caps/>
          <w:sz w:val="28"/>
          <w:szCs w:val="28"/>
          <w:lang w:val="fi-FI"/>
        </w:rPr>
        <w:t>šTANIT d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a </w:t>
      </w:r>
      <w:r>
        <w:rPr>
          <w:rFonts w:ascii="Arial" w:hAnsi="Arial" w:cs="Arial"/>
          <w:caps/>
          <w:sz w:val="28"/>
          <w:szCs w:val="28"/>
          <w:lang w:val="fi-FI"/>
        </w:rPr>
        <w:t>šuapkan</w:t>
      </w:r>
      <w:r w:rsidRPr="00A8648A">
        <w:rPr>
          <w:rFonts w:ascii="Arial" w:hAnsi="Arial" w:cs="Arial"/>
          <w:caps/>
          <w:sz w:val="28"/>
          <w:szCs w:val="28"/>
          <w:lang w:val="fi-FI"/>
        </w:rPr>
        <w:t xml:space="preserve">. </w:t>
      </w:r>
    </w:p>
    <w:p w:rsidR="001E32B6" w:rsidRPr="00FF5EF7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Как ты думаешь, на какой картинке наш герой одет именно в эту одежду? Обведи соответствующую цифру.</w:t>
      </w: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  <w:r w:rsidRPr="009D7D0A">
        <w:rPr>
          <w:rFonts w:ascii="Arial" w:hAnsi="Arial" w:cs="Arial"/>
          <w:b/>
          <w:sz w:val="44"/>
          <w:szCs w:val="44"/>
        </w:rPr>
        <w:t xml:space="preserve">1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581275" cy="2114550"/>
            <wp:effectExtent l="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9D7D0A">
        <w:rPr>
          <w:rFonts w:ascii="Arial" w:hAnsi="Arial" w:cs="Arial"/>
          <w:b/>
          <w:sz w:val="44"/>
          <w:szCs w:val="44"/>
        </w:rPr>
        <w:t>2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28900" cy="2124075"/>
            <wp:effectExtent l="0" t="0" r="0" b="9525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1E32B6">
        <w:rPr>
          <w:rFonts w:ascii="Arial" w:hAnsi="Arial" w:cs="Arial"/>
          <w:b/>
        </w:rPr>
        <w:t xml:space="preserve">    </w:t>
      </w:r>
      <w:r w:rsidRPr="00CE3E68">
        <w:rPr>
          <w:rFonts w:ascii="Arial" w:hAnsi="Arial" w:cs="Arial"/>
          <w:b/>
          <w:sz w:val="44"/>
          <w:szCs w:val="44"/>
          <w:bdr w:val="single" w:sz="4" w:space="0" w:color="auto"/>
        </w:rPr>
        <w:t>3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2695575" cy="2171700"/>
            <wp:effectExtent l="0" t="0" r="9525" b="0"/>
            <wp:docPr id="12" name="Рисунок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4</w:t>
      </w:r>
      <w:r w:rsidRPr="00872561"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 w:rsidRPr="0087256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также купил Пиноккио азбуку. Найди эту книгу на полке и обведи.</w:t>
      </w: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4608830</wp:posOffset>
                </wp:positionH>
                <wp:positionV relativeFrom="paragraph">
                  <wp:posOffset>36195</wp:posOffset>
                </wp:positionV>
                <wp:extent cx="1608455" cy="2105025"/>
                <wp:effectExtent l="13970" t="13335" r="15875" b="1524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8455" cy="2105025"/>
                        </a:xfrm>
                        <a:custGeom>
                          <a:avLst/>
                          <a:gdLst>
                            <a:gd name="T0" fmla="*/ 1283 w 2533"/>
                            <a:gd name="T1" fmla="*/ 30 h 3315"/>
                            <a:gd name="T2" fmla="*/ 218 w 2533"/>
                            <a:gd name="T3" fmla="*/ 75 h 3315"/>
                            <a:gd name="T4" fmla="*/ 83 w 2533"/>
                            <a:gd name="T5" fmla="*/ 330 h 3315"/>
                            <a:gd name="T6" fmla="*/ 38 w 2533"/>
                            <a:gd name="T7" fmla="*/ 1380 h 3315"/>
                            <a:gd name="T8" fmla="*/ 83 w 2533"/>
                            <a:gd name="T9" fmla="*/ 2160 h 3315"/>
                            <a:gd name="T10" fmla="*/ 38 w 2533"/>
                            <a:gd name="T11" fmla="*/ 2490 h 3315"/>
                            <a:gd name="T12" fmla="*/ 53 w 2533"/>
                            <a:gd name="T13" fmla="*/ 3015 h 3315"/>
                            <a:gd name="T14" fmla="*/ 113 w 2533"/>
                            <a:gd name="T15" fmla="*/ 3150 h 3315"/>
                            <a:gd name="T16" fmla="*/ 323 w 2533"/>
                            <a:gd name="T17" fmla="*/ 3195 h 3315"/>
                            <a:gd name="T18" fmla="*/ 563 w 2533"/>
                            <a:gd name="T19" fmla="*/ 3255 h 3315"/>
                            <a:gd name="T20" fmla="*/ 1013 w 2533"/>
                            <a:gd name="T21" fmla="*/ 3315 h 3315"/>
                            <a:gd name="T22" fmla="*/ 1523 w 2533"/>
                            <a:gd name="T23" fmla="*/ 3270 h 3315"/>
                            <a:gd name="T24" fmla="*/ 1973 w 2533"/>
                            <a:gd name="T25" fmla="*/ 3255 h 3315"/>
                            <a:gd name="T26" fmla="*/ 2348 w 2533"/>
                            <a:gd name="T27" fmla="*/ 3270 h 3315"/>
                            <a:gd name="T28" fmla="*/ 2468 w 2533"/>
                            <a:gd name="T29" fmla="*/ 3150 h 3315"/>
                            <a:gd name="T30" fmla="*/ 2468 w 2533"/>
                            <a:gd name="T31" fmla="*/ 2760 h 3315"/>
                            <a:gd name="T32" fmla="*/ 2438 w 2533"/>
                            <a:gd name="T33" fmla="*/ 2670 h 3315"/>
                            <a:gd name="T34" fmla="*/ 2498 w 2533"/>
                            <a:gd name="T35" fmla="*/ 2340 h 3315"/>
                            <a:gd name="T36" fmla="*/ 2498 w 2533"/>
                            <a:gd name="T37" fmla="*/ 1920 h 3315"/>
                            <a:gd name="T38" fmla="*/ 2528 w 2533"/>
                            <a:gd name="T39" fmla="*/ 915 h 3315"/>
                            <a:gd name="T40" fmla="*/ 2498 w 2533"/>
                            <a:gd name="T41" fmla="*/ 690 h 3315"/>
                            <a:gd name="T42" fmla="*/ 2468 w 2533"/>
                            <a:gd name="T43" fmla="*/ 645 h 3315"/>
                            <a:gd name="T44" fmla="*/ 2438 w 2533"/>
                            <a:gd name="T45" fmla="*/ 555 h 3315"/>
                            <a:gd name="T46" fmla="*/ 2423 w 2533"/>
                            <a:gd name="T47" fmla="*/ 285 h 3315"/>
                            <a:gd name="T48" fmla="*/ 2093 w 2533"/>
                            <a:gd name="T49" fmla="*/ 60 h 3315"/>
                            <a:gd name="T50" fmla="*/ 1883 w 2533"/>
                            <a:gd name="T51" fmla="*/ 0 h 3315"/>
                            <a:gd name="T52" fmla="*/ 1748 w 2533"/>
                            <a:gd name="T53" fmla="*/ 45 h 3315"/>
                            <a:gd name="T54" fmla="*/ 1658 w 2533"/>
                            <a:gd name="T55" fmla="*/ 90 h 3315"/>
                            <a:gd name="T56" fmla="*/ 1478 w 2533"/>
                            <a:gd name="T57" fmla="*/ 105 h 3315"/>
                            <a:gd name="T58" fmla="*/ 1313 w 2533"/>
                            <a:gd name="T59" fmla="*/ 150 h 3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533" h="3315">
                              <a:moveTo>
                                <a:pt x="1283" y="30"/>
                              </a:moveTo>
                              <a:cubicBezTo>
                                <a:pt x="1056" y="106"/>
                                <a:pt x="237" y="75"/>
                                <a:pt x="218" y="75"/>
                              </a:cubicBezTo>
                              <a:cubicBezTo>
                                <a:pt x="135" y="158"/>
                                <a:pt x="105" y="220"/>
                                <a:pt x="83" y="330"/>
                              </a:cubicBezTo>
                              <a:cubicBezTo>
                                <a:pt x="82" y="382"/>
                                <a:pt x="110" y="1163"/>
                                <a:pt x="38" y="1380"/>
                              </a:cubicBezTo>
                              <a:cubicBezTo>
                                <a:pt x="44" y="1610"/>
                                <a:pt x="22" y="1915"/>
                                <a:pt x="83" y="2160"/>
                              </a:cubicBezTo>
                              <a:cubicBezTo>
                                <a:pt x="72" y="2321"/>
                                <a:pt x="70" y="2363"/>
                                <a:pt x="38" y="2490"/>
                              </a:cubicBezTo>
                              <a:cubicBezTo>
                                <a:pt x="30" y="2686"/>
                                <a:pt x="0" y="2837"/>
                                <a:pt x="53" y="3015"/>
                              </a:cubicBezTo>
                              <a:cubicBezTo>
                                <a:pt x="57" y="3030"/>
                                <a:pt x="83" y="3131"/>
                                <a:pt x="113" y="3150"/>
                              </a:cubicBezTo>
                              <a:cubicBezTo>
                                <a:pt x="166" y="3183"/>
                                <a:pt x="267" y="3188"/>
                                <a:pt x="323" y="3195"/>
                              </a:cubicBezTo>
                              <a:cubicBezTo>
                                <a:pt x="415" y="3226"/>
                                <a:pt x="468" y="3241"/>
                                <a:pt x="563" y="3255"/>
                              </a:cubicBezTo>
                              <a:cubicBezTo>
                                <a:pt x="695" y="3299"/>
                                <a:pt x="869" y="3291"/>
                                <a:pt x="1013" y="3315"/>
                              </a:cubicBezTo>
                              <a:cubicBezTo>
                                <a:pt x="1190" y="3300"/>
                                <a:pt x="1343" y="3280"/>
                                <a:pt x="1523" y="3270"/>
                              </a:cubicBezTo>
                              <a:cubicBezTo>
                                <a:pt x="1680" y="3244"/>
                                <a:pt x="1814" y="3243"/>
                                <a:pt x="1973" y="3255"/>
                              </a:cubicBezTo>
                              <a:cubicBezTo>
                                <a:pt x="2099" y="3297"/>
                                <a:pt x="2220" y="3283"/>
                                <a:pt x="2348" y="3270"/>
                              </a:cubicBezTo>
                              <a:cubicBezTo>
                                <a:pt x="2399" y="3236"/>
                                <a:pt x="2425" y="3193"/>
                                <a:pt x="2468" y="3150"/>
                              </a:cubicBezTo>
                              <a:cubicBezTo>
                                <a:pt x="2517" y="3003"/>
                                <a:pt x="2500" y="3071"/>
                                <a:pt x="2468" y="2760"/>
                              </a:cubicBezTo>
                              <a:cubicBezTo>
                                <a:pt x="2465" y="2729"/>
                                <a:pt x="2438" y="2670"/>
                                <a:pt x="2438" y="2670"/>
                              </a:cubicBezTo>
                              <a:cubicBezTo>
                                <a:pt x="2449" y="2553"/>
                                <a:pt x="2461" y="2450"/>
                                <a:pt x="2498" y="2340"/>
                              </a:cubicBezTo>
                              <a:cubicBezTo>
                                <a:pt x="2533" y="2092"/>
                                <a:pt x="2498" y="2387"/>
                                <a:pt x="2498" y="1920"/>
                              </a:cubicBezTo>
                              <a:cubicBezTo>
                                <a:pt x="2498" y="1042"/>
                                <a:pt x="2453" y="1288"/>
                                <a:pt x="2528" y="915"/>
                              </a:cubicBezTo>
                              <a:cubicBezTo>
                                <a:pt x="2526" y="890"/>
                                <a:pt x="2521" y="744"/>
                                <a:pt x="2498" y="690"/>
                              </a:cubicBezTo>
                              <a:cubicBezTo>
                                <a:pt x="2491" y="673"/>
                                <a:pt x="2475" y="661"/>
                                <a:pt x="2468" y="645"/>
                              </a:cubicBezTo>
                              <a:cubicBezTo>
                                <a:pt x="2455" y="616"/>
                                <a:pt x="2438" y="555"/>
                                <a:pt x="2438" y="555"/>
                              </a:cubicBezTo>
                              <a:cubicBezTo>
                                <a:pt x="2433" y="465"/>
                                <a:pt x="2434" y="374"/>
                                <a:pt x="2423" y="285"/>
                              </a:cubicBezTo>
                              <a:cubicBezTo>
                                <a:pt x="2397" y="80"/>
                                <a:pt x="2265" y="81"/>
                                <a:pt x="2093" y="60"/>
                              </a:cubicBezTo>
                              <a:cubicBezTo>
                                <a:pt x="2024" y="37"/>
                                <a:pt x="1953" y="18"/>
                                <a:pt x="1883" y="0"/>
                              </a:cubicBezTo>
                              <a:cubicBezTo>
                                <a:pt x="1838" y="15"/>
                                <a:pt x="1793" y="30"/>
                                <a:pt x="1748" y="45"/>
                              </a:cubicBezTo>
                              <a:cubicBezTo>
                                <a:pt x="1664" y="73"/>
                                <a:pt x="1743" y="79"/>
                                <a:pt x="1658" y="90"/>
                              </a:cubicBezTo>
                              <a:cubicBezTo>
                                <a:pt x="1598" y="98"/>
                                <a:pt x="1538" y="100"/>
                                <a:pt x="1478" y="105"/>
                              </a:cubicBezTo>
                              <a:cubicBezTo>
                                <a:pt x="1423" y="187"/>
                                <a:pt x="1466" y="150"/>
                                <a:pt x="1313" y="1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362.9pt;margin-top:2.85pt;width:126.6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33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Fw/gcAAKIfAAAOAAAAZHJzL2Uyb0RvYy54bWysWW1u3DYQ/V+gdxD0s4Cz4oe+jGyC1I6L&#10;AmkbIOkBZK3Wu+iutJVkr5OiZ+gReo0ARXsG90Z9Q1IymYQuXdSA7V1xNDNvHjkzJJ8+v93vopum&#10;H7Zdu4zZkySOmrbuVtv2ahn/+PbipIijYazaVbXr2mYZv2uG+PmzL794ejycNrzbdLtV00dQ0g6n&#10;x8My3ozj4XSxGOpNs6+GJ92haTG47vp9NeJrf7VY9dUR2ve7BU+SbHHs+tWh7+pmGPD0XA/Gz5T+&#10;9bqpxx/W66EZo90yhm+j+turv5f0d/HsaXV61VeHzbY2blT/wYt9tW1hdFZ1Xo1VdN1vP1G139Z9&#10;N3Tr8Und7Rfder2tG4UBaFjyEZo3m+rQKCwIznCYwzT8f2rr729e99F2tYw5wtNWe3B09/vdX3d/&#10;3H1Qv3/effj7twiDiNTxMJzihTeH1z1hHQ6vuvqnAQMLZ4S+DJCJLo/fdSsorK7HTkXndt3v6U3g&#10;jm4VCe9mEprbMarxkGVJIdM0jmqMcZakCU/J+KI6nV6vr4fxm6ZTqqqbV8OoWVzhk+JgZYC8BaT1&#10;fgdCv1pEjBciOkY8FcKwPosxS0wk0SYSgimb4HMW4pYQZ4VHlbCk8tSjSlpCXqcQgdl34fUqs6V8&#10;TuWWEBOFDyGW6mzR61ZpCXFw5YHI7NALn2PMjjyXpVebHfzUS6MdfJEwX/iZHX/GvOocBljqdc7h&#10;gHvV2SwIVnq9s2lIM686mwjBU586WtYzqyzxouU2FTT/PcRymwqWeuFyhwye+6LHHTLK3IcXSeAe&#10;x0N4bTa4kL6pxx06HvDPpoPLzKvP4cM/W4TNxwP6hM0Hz70LTdh8cOldash69/HjmZcPYfOBJenD&#10;K2w+EGcfv8Lh4wF9Nh+s5F59Dh8p9/pn81F6p7N06fDClTYdmTdRSZcN72yRNhuZ9C026ZLhJVfa&#10;ZKTeXCBdLrxrV9pc8MLrnUNFUvqWrrSp8E7k1GaCFd4ClNpM+GZJavPAcm8WSG0evDSkNg0sS31z&#10;jrqWOdd650hqs8Bk7tVms4A+yJOQU5sFJrwJPrVZcPMTWqurqXmqNlM/Vd+2pqHCp6iihj5RXdyh&#10;G6h7o+4KLdpbZrozSFH35REGISSsei/Ye1gY8Sbhqe97WBjhJOE8yA0Ei4TLIGFqYkgabYpuQB92&#10;hBmMLAwktSFKexhMZnCyMKDMIGVhUKlNIGfQBoRApS5AiYdBpSKvxMOgcgMVNTrIGQOVh0GlCkzO&#10;oMKGaKcCq8TDoFL9VOJhUKk8KvEwqMJAFWFQqbqRdlSvEKhUvZR4GFSqTko8DCpVHyUeBlUaqKge&#10;Ib5T+SDtKA9B4gYqCkCQuIGKDB8kbqCmYVAphSvfHag6S5oU3OMk4+MzjD6OcIZxSR5Vp4dqpMw9&#10;fYyO2DzTVjfaLGO1naWRfXfTvO2UzEgpnPbEyjTWhMZ1L1FfX27rr5v3jnxCxQuusiQzZpUeLlCr&#10;8DhX4YEz+qnJQfopwXFUut/0K4zaStKPkGhY2s9EP+b6HGIyMDk/e++qdL9pA4XmXeC/rd9kesYy&#10;NR8mA2a50Z7ZxMfV6X7TFsyqYBl0WiZMxmRoRe3HBgLtpIMt5BoDFzpZT87megVw8VkMtLsOtmBS&#10;JM8Kh2ZjoADbFjLqoUAZbbiDDWBh6Hc0dROEiVC0MbYF7NG1ONqWYBMs01NVMGi13MXexygrnDkm&#10;aMdKOLA1DzYigVm9xFGzLCPYJ5rnOvVOALGfN8/vM8m/LooMDmkjpUoQk7IiQ0tHHvPSDRd2+XrA&#10;HGOFLT2GCaLUicSZuUzQbkXZ0ctgsk+7fzOAuQf0YXYyaNHqsFSsmLHCdEQC21hnAKcC5o1HRI0n&#10;iJYJjzNfOWURg8exQ6cFZuAReLiY7aCYW3i4pDMLPaNcO/PseMx85imbFk3iqkvBl7KT5M48oNMF&#10;NUDHB8H84C2TbHPdUE100+GCVofTAxfoRwNB84BL2hciPDi7cvHIDFs8GpB6ud87UBoHcNwQjkdV&#10;QVKXlE7Sp8MNbUcU7gSZBugYItzO/FaCPsqZByZDoto6GYfj9EI5YGpCWNhS0x0XOp/PwUnpBA8w&#10;c3dVzShxaPEYLFpZhpXnQEEtJyMZKHKem5mGo4xHGKH9MinD1sZRZqYTDjIeeh4WLkk9EIzQrHaN&#10;6JZO5E4SwqLV8jj2CEciSr003fyImqABFm6wcFKicT+CkMRsodzSi1KlVaHTssDR6YmyEG4ARVLP&#10;Rbc9Ybnx1a3TdKKioxoeJNRjHXF3SkGV9jV3ahudsigLj5i1LDULGv/saKQTtI/qGo5elAmcrQRT&#10;zab5wdycwaRpN0xKn5YlHchoI59tXTCHqXFXpXPu4NXEvr/haruL7W6nAO1a6uvLFIWFmvih221X&#10;NKi+9FeXZ7s+uqnoqlP9GFSOWN9dtyulbNNUq5fm81htd/ozjO/UOQ7u48x+gm7m1F3mL2VSvixe&#10;FvJE8uzliUzOz09eXJzJk+yC5em5OD87O2e/kmtMnm62q1XTknfTvSqTYfeW5oZX34jON6sOisEG&#10;e6F+PgW7cN1QQQaW6b9Cp24u6bJS325edqt3uLjsO31RjIttfNh0/fs4OuKSeBkPP19XfRNHu29b&#10;3MKWTNIWe1RfZJpTY9HbI5f2SNXWULWMxxinafTxbNQ30deHfnu1gSWmaG27F7gwXW/pWlP5p70y&#10;X3ARrBCYS2u6aba/K6n7q/Vn/wAAAP//AwBQSwMEFAAGAAgAAAAhAHKmXBvfAAAACQEAAA8AAABk&#10;cnMvZG93bnJldi54bWxMj91OhDAUhO9NfIfmmHjnFtisFaRs/IleqDH79wAHeqRE2iItu/j21iu9&#10;nMxk5ptyPZueHWn0nbMS0kUCjGzjVGdbCYf909UNMB/QKuydJQnf5GFdnZ+VWCh3sls67kLLYon1&#10;BUrQIQwF577RZNAv3EA2eh9uNBiiHFuuRjzFctPzLEmuucHOxgWNAz1oaj53k5HwtRHJ++ZNvGD+&#10;uE/19PyqsvtaysuL+e4WWKA5/IXhFz+iQxWZajdZ5VkvQWSriB4krASw6OciT4HVEpZLkQGvSv7/&#10;QfUDAAD//wMAUEsBAi0AFAAGAAgAAAAhALaDOJL+AAAA4QEAABMAAAAAAAAAAAAAAAAAAAAAAFtD&#10;b250ZW50X1R5cGVzXS54bWxQSwECLQAUAAYACAAAACEAOP0h/9YAAACUAQAACwAAAAAAAAAAAAAA&#10;AAAvAQAAX3JlbHMvLnJlbHNQSwECLQAUAAYACAAAACEAjLiRcP4HAACiHwAADgAAAAAAAAAAAAAA&#10;AAAuAgAAZHJzL2Uyb0RvYy54bWxQSwECLQAUAAYACAAAACEAcqZcG98AAAAJAQAADwAAAAAAAAAA&#10;AAAAAABYCgAAZHJzL2Rvd25yZXYueG1sUEsFBgAAAAAEAAQA8wAAAGQLAAAAAA==&#10;" path="m1283,30c1056,106,237,75,218,75,135,158,105,220,83,330v-1,52,27,833,-45,1050c44,1610,22,1915,83,2160,72,2321,70,2363,38,2490,30,2686,,2837,53,3015v4,15,30,116,60,135c166,3183,267,3188,323,3195v92,31,145,46,240,60c695,3299,869,3291,1013,3315v177,-15,330,-35,510,-45c1680,3244,1814,3243,1973,3255v126,42,247,28,375,15c2399,3236,2425,3193,2468,3150v49,-147,32,-79,,-390c2465,2729,2438,2670,2438,2670v11,-117,23,-220,60,-330c2533,2092,2498,2387,2498,1920v,-878,-45,-632,30,-1005c2526,890,2521,744,2498,690v-7,-17,-23,-29,-30,-45c2455,616,2438,555,2438,555v-5,-90,-4,-181,-15,-270c2397,80,2265,81,2093,60,2024,37,1953,18,1883,v-45,15,-90,30,-135,45c1664,73,1743,79,1658,90v-60,8,-120,10,-180,15c1423,187,1466,150,1313,150e" filled="f">
                <v:path arrowok="t" o:connecttype="custom" o:connectlocs="814705,19050;138430,47625;52705,209550;24130,876300;52705,1371600;24130,1581150;33655,1914525;71755,2000250;205105,2028825;357505,2066925;643255,2105025;967105,2076450;1252855,2066925;1490980,2076450;1567180,2000250;1567180,1752600;1548130,1695450;1586230,1485900;1586230,1219200;1605280,581025;1586230,438150;1567180,409575;1548130,352425;1538605,180975;1329055,38100;1195705,0;1109980,28575;1052830,57150;938530,66675;833755,95250" o:connectangles="0,0,0,0,0,0,0,0,0,0,0,0,0,0,0,0,0,0,0,0,0,0,0,0,0,0,0,0,0,0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74"/>
        <w:gridCol w:w="2574"/>
        <w:gridCol w:w="2250"/>
        <w:gridCol w:w="2456"/>
      </w:tblGrid>
      <w:tr w:rsidR="001E32B6" w:rsidRPr="00CC0545" w:rsidTr="00AE2BD0">
        <w:tc>
          <w:tcPr>
            <w:tcW w:w="2463" w:type="dxa"/>
            <w:shd w:val="clear" w:color="auto" w:fill="auto"/>
          </w:tcPr>
          <w:p w:rsidR="001E32B6" w:rsidRPr="00CC0545" w:rsidRDefault="001E32B6" w:rsidP="00AE2BD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14475" cy="1952625"/>
                  <wp:effectExtent l="0" t="0" r="9525" b="9525"/>
                  <wp:docPr id="11" name="Рисунок 11" descr="2005-turu-tu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05-turu-tu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463" w:type="dxa"/>
            <w:shd w:val="clear" w:color="auto" w:fill="auto"/>
          </w:tcPr>
          <w:p w:rsidR="001E32B6" w:rsidRPr="00CC0545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24000" cy="1952625"/>
                  <wp:effectExtent l="0" t="0" r="0" b="9525"/>
                  <wp:docPr id="10" name="Рисунок 10" descr="Tiedoiniekan-hattu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edoiniekan-hattu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1E32B6" w:rsidRPr="00F2280B" w:rsidRDefault="001E32B6" w:rsidP="00AE2BD0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04925" cy="1952625"/>
                  <wp:effectExtent l="0" t="0" r="9525" b="9525"/>
                  <wp:docPr id="9" name="Рисунок 9" descr="2008-sinitskaj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08-sinitskaj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shd w:val="clear" w:color="auto" w:fill="auto"/>
          </w:tcPr>
          <w:p w:rsidR="001E32B6" w:rsidRPr="00CC0545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47800" cy="1952625"/>
                  <wp:effectExtent l="0" t="0" r="0" b="9525"/>
                  <wp:docPr id="8" name="Рисунок 8" descr="3qz0dqsYv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qz0dqsYv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Pr="00225D4C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lastRenderedPageBreak/>
        <w:t>5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У Пиноккио был необыкновенный длинный нос. Кроме того, каждый раз, когда деревянный человечек говорил неправду, его нос удлинялся еще на 1 см. Найди среди высказываний Пиноккио те, после которых его нос вырастал, и отметь их галочкой по образцу</w:t>
      </w:r>
      <w:r w:rsidRPr="00DA377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1E32B6" w:rsidRPr="00225D4C" w:rsidRDefault="001E32B6" w:rsidP="001E32B6">
      <w:pPr>
        <w:rPr>
          <w:rFonts w:ascii="Arial" w:hAnsi="Arial" w:cs="Arial"/>
          <w:b/>
        </w:rPr>
      </w:pPr>
    </w:p>
    <w:p w:rsidR="001E32B6" w:rsidRPr="00225D4C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28900" cy="2867025"/>
            <wp:effectExtent l="0" t="0" r="0" b="9525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Pr="00225D4C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82"/>
      </w:tblGrid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E35DF3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Minä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olen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bumuagas luajittu tytti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Pinokkio.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DB0126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Minul  on  pitky  nenä.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dovariššu  Kisumisu  on  lindu.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Linnut  maltetah lendiä.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Dž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eppetto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muuzikan  opastai.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Opastajat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ruatah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kolas</w:t>
            </w:r>
            <w:r w:rsidRPr="00F2280B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32B6" w:rsidRPr="007E61D8" w:rsidTr="00AE2BD0">
        <w:trPr>
          <w:jc w:val="center"/>
        </w:trPr>
        <w:tc>
          <w:tcPr>
            <w:tcW w:w="847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Kezäloma</w:t>
            </w:r>
            <w:r w:rsidRPr="00F2280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 w:rsidRPr="00F2280B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pakkaskuus</w:t>
            </w:r>
            <w:r w:rsidRPr="00F2280B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382" w:type="dxa"/>
            <w:shd w:val="clear" w:color="auto" w:fill="auto"/>
          </w:tcPr>
          <w:p w:rsidR="001E32B6" w:rsidRPr="007E61D8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E61D8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</w:tbl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Pr="00225D4C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  <w:szCs w:val="28"/>
        </w:rPr>
        <w:t>6</w:t>
      </w:r>
      <w:r w:rsidRPr="00E858A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На сколько сантиметров нос Пиноккио удлинился после предыдущего задания? Дорисуй нос на нужное расстояние.</w:t>
      </w:r>
    </w:p>
    <w:p w:rsidR="001E32B6" w:rsidRPr="00564656" w:rsidRDefault="001E32B6" w:rsidP="001E32B6">
      <w:pPr>
        <w:jc w:val="center"/>
        <w:rPr>
          <w:rFonts w:ascii="Arial" w:hAnsi="Arial" w:cs="Arial"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29"/>
        <w:gridCol w:w="931"/>
        <w:gridCol w:w="932"/>
        <w:gridCol w:w="932"/>
        <w:gridCol w:w="932"/>
        <w:gridCol w:w="932"/>
      </w:tblGrid>
      <w:tr w:rsidR="001E32B6" w:rsidRPr="00796421" w:rsidTr="00AE2BD0">
        <w:tc>
          <w:tcPr>
            <w:tcW w:w="401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415290</wp:posOffset>
                      </wp:positionV>
                      <wp:extent cx="2390775" cy="66675"/>
                      <wp:effectExtent l="9525" t="60960" r="19050" b="571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9077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204.3pt;margin-top:32.7pt;width:188.25pt;height:5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0wbQIAAIYEAAAOAAAAZHJzL2Uyb0RvYy54bWysVM2O0zAQviPxDpbv3STdtruNNkUoabks&#10;sNIu3N3YaSwc27K9TSuEtPAC+wi8AhcO/GifIX0jxk63sHBBiB7csT3zzTczn3P2ZNMItGbGciUz&#10;nBzFGDFZKsrlKsOvrhaDU4ysI5ISoSTL8JZZ/GT2+NFZq1M2VLUSlBkEINKmrc5w7ZxOo8iWNWuI&#10;PVKaSbislGmIg61ZRdSQFtAbEQ3jeBK1ylBtVMmshdOiv8SzgF9VrHQvq8oyh0SGgZsLqwnr0q/R&#10;7IykK0N0zcs9DfIPLBrCJSQ9QBXEEXRt+B9QDS+NsqpyR6VqIlVVvGShBqgmiX+r5rImmoVaoDlW&#10;H9pk/x9s+WJ9YRCnMLspRpI0MKPu4+5md9t97z7tbtHufXcHy+7D7qb73H3rvnZ33RcEztC5VtsU&#10;AHJ5YXzt5UZe6nNVvrFIqrwmcsVCBVdbDaiJj4gehPiN1ZB/2T5XFHzItVOhjZvKNKgSXL/2gR4c&#10;WoU2YW7bw9zYxqESDofH0/jkZIxRCXeTyQRMn4ukHsYHa2PdM6Ya5I0MW2cIX9UuV1KCQpTpU5D1&#10;uXV94H2AD5ZqwYWAc5IKidoMT8fDceBkleDUX/o7a1bLXBi0Jl5q4bdn8cDNqGtJA1jNCJ3vbUe4&#10;ABu50CpnODRPMOyzNYxiJBi8Lm/19IT0GaF8ILy3erW9ncbT+en8dDQYDSfzwSguisHTRT4aTBbJ&#10;ybg4LvK8SN558skorTmlTHr+98pPRn+nrP0b7DV70P6hUdFD9DAKIHv/H0gHJfjh9zJaKrq9ML46&#10;LwoQe3DeP0z/mn7dB6+fn4/ZDwAAAP//AwBQSwMEFAAGAAgAAAAhAHHhNUXgAAAACQEAAA8AAABk&#10;cnMvZG93bnJldi54bWxMj8FOwzAMhu9IvENkJC5oSzetXSlNJwQMTmiijHvWmLZa41RNtrVvjznB&#10;zZY//f7+fDPaTpxx8K0jBYt5BAKpcqalWsH+cztLQfigyejOESqY0MOmuL7KdWbchT7wXIZacAj5&#10;TCtoQugzKX3VoNV+7nokvn27werA61BLM+gLh9tOLqMokVa3xB8a3eNTg9WxPFkFz+Uu3n7d7cfl&#10;VL29l6/pcUfTi1K3N+PjA4iAY/iD4Vef1aFgp4M7kfGiU7CK0oRRBUm8AsHAOo0XIA48xPcgi1z+&#10;b1D8AAAA//8DAFBLAQItABQABgAIAAAAIQC2gziS/gAAAOEBAAATAAAAAAAAAAAAAAAAAAAAAABb&#10;Q29udGVudF9UeXBlc10ueG1sUEsBAi0AFAAGAAgAAAAhADj9If/WAAAAlAEAAAsAAAAAAAAAAAAA&#10;AAAALwEAAF9yZWxzLy5yZWxzUEsBAi0AFAAGAAgAAAAhAEJUHTBtAgAAhgQAAA4AAAAAAAAAAAAA&#10;AAAALgIAAGRycy9lMm9Eb2MueG1sUEsBAi0AFAAGAAgAAAAhAHHhNUXgAAAACQEAAA8AAAAAAAAA&#10;AAAAAAAAxwQAAGRycy9kb3ducmV2LnhtbFBLBQYAAAAABAAEAPMAAADU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562225" cy="1619250"/>
                  <wp:effectExtent l="0" t="0" r="9525" b="0"/>
                  <wp:docPr id="6" name="Рисунок 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3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  <w:tc>
          <w:tcPr>
            <w:tcW w:w="974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 w:rsidRPr="00796421">
              <w:rPr>
                <w:rFonts w:ascii="Arial" w:hAnsi="Arial" w:cs="Arial"/>
                <w:b/>
              </w:rPr>
              <w:t xml:space="preserve">1 </w:t>
            </w:r>
            <w:r w:rsidRPr="00796421">
              <w:rPr>
                <w:rFonts w:ascii="Arial" w:hAnsi="Arial" w:cs="Arial"/>
                <w:b/>
                <w:lang w:val="fi-FI"/>
              </w:rPr>
              <w:t>cm</w:t>
            </w:r>
          </w:p>
        </w:tc>
      </w:tr>
    </w:tbl>
    <w:p w:rsidR="001E32B6" w:rsidRDefault="001E32B6" w:rsidP="001E32B6">
      <w:pPr>
        <w:rPr>
          <w:rFonts w:ascii="Arial" w:hAnsi="Arial" w:cs="Arial"/>
          <w:b/>
          <w:lang w:val="fi-FI"/>
        </w:rPr>
      </w:pPr>
    </w:p>
    <w:p w:rsidR="001E32B6" w:rsidRDefault="001E32B6" w:rsidP="001E32B6">
      <w:pPr>
        <w:rPr>
          <w:rFonts w:ascii="Arial" w:hAnsi="Arial" w:cs="Arial"/>
          <w:b/>
          <w:lang w:val="fi-FI"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7</w:t>
      </w:r>
      <w:r w:rsidRPr="005F7F22">
        <w:rPr>
          <w:rFonts w:ascii="Arial" w:hAnsi="Arial" w:cs="Arial"/>
          <w:sz w:val="28"/>
          <w:szCs w:val="28"/>
        </w:rPr>
        <w:t>.</w:t>
      </w:r>
      <w:r w:rsidRPr="009B64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Самого Пиноккио тоже обманывали. Например, кот и лиса предложили ему зарыть пять золотых монет на поле чудес в стране </w:t>
      </w:r>
      <w:proofErr w:type="gramStart"/>
      <w:r>
        <w:rPr>
          <w:rFonts w:ascii="Arial" w:hAnsi="Arial" w:cs="Arial"/>
          <w:sz w:val="28"/>
          <w:szCs w:val="28"/>
        </w:rPr>
        <w:t>дураков</w:t>
      </w:r>
      <w:proofErr w:type="gramEnd"/>
      <w:r>
        <w:rPr>
          <w:rFonts w:ascii="Arial" w:hAnsi="Arial" w:cs="Arial"/>
          <w:sz w:val="28"/>
          <w:szCs w:val="28"/>
        </w:rPr>
        <w:t>, чтобы из них выросло денежное дерево. А в каком из текстов об этом говорится? Обведи нужную букву.</w:t>
      </w:r>
    </w:p>
    <w:p w:rsidR="001E32B6" w:rsidRPr="00EB7A63" w:rsidRDefault="001E32B6" w:rsidP="001E32B6">
      <w:pP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762375" cy="2609850"/>
            <wp:effectExtent l="0" t="0" r="9525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Pr="006A5462" w:rsidRDefault="001E32B6" w:rsidP="001E32B6">
      <w:pPr>
        <w:jc w:val="center"/>
        <w:rPr>
          <w:rFonts w:ascii="Arial" w:hAnsi="Arial" w:cs="Arial"/>
          <w:sz w:val="16"/>
          <w:szCs w:val="16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1E32B6" w:rsidRPr="00796421" w:rsidTr="00AE2BD0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:rsidR="001E32B6" w:rsidRPr="00796421" w:rsidRDefault="001E32B6" w:rsidP="00AE2BD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756285</wp:posOffset>
                      </wp:positionV>
                      <wp:extent cx="610235" cy="447675"/>
                      <wp:effectExtent l="11430" t="19050" r="6985" b="19050"/>
                      <wp:wrapNone/>
                      <wp:docPr id="18" name="Поли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0235" cy="447675"/>
                              </a:xfrm>
                              <a:custGeom>
                                <a:avLst/>
                                <a:gdLst>
                                  <a:gd name="T0" fmla="*/ 687 w 961"/>
                                  <a:gd name="T1" fmla="*/ 135 h 705"/>
                                  <a:gd name="T2" fmla="*/ 597 w 961"/>
                                  <a:gd name="T3" fmla="*/ 105 h 705"/>
                                  <a:gd name="T4" fmla="*/ 507 w 961"/>
                                  <a:gd name="T5" fmla="*/ 45 h 705"/>
                                  <a:gd name="T6" fmla="*/ 417 w 961"/>
                                  <a:gd name="T7" fmla="*/ 0 h 705"/>
                                  <a:gd name="T8" fmla="*/ 57 w 961"/>
                                  <a:gd name="T9" fmla="*/ 165 h 705"/>
                                  <a:gd name="T10" fmla="*/ 87 w 961"/>
                                  <a:gd name="T11" fmla="*/ 540 h 705"/>
                                  <a:gd name="T12" fmla="*/ 147 w 961"/>
                                  <a:gd name="T13" fmla="*/ 600 h 705"/>
                                  <a:gd name="T14" fmla="*/ 177 w 961"/>
                                  <a:gd name="T15" fmla="*/ 645 h 705"/>
                                  <a:gd name="T16" fmla="*/ 267 w 961"/>
                                  <a:gd name="T17" fmla="*/ 705 h 705"/>
                                  <a:gd name="T18" fmla="*/ 672 w 961"/>
                                  <a:gd name="T19" fmla="*/ 645 h 705"/>
                                  <a:gd name="T20" fmla="*/ 792 w 961"/>
                                  <a:gd name="T21" fmla="*/ 600 h 705"/>
                                  <a:gd name="T22" fmla="*/ 927 w 961"/>
                                  <a:gd name="T23" fmla="*/ 480 h 705"/>
                                  <a:gd name="T24" fmla="*/ 927 w 961"/>
                                  <a:gd name="T25" fmla="*/ 285 h 705"/>
                                  <a:gd name="T26" fmla="*/ 882 w 961"/>
                                  <a:gd name="T27" fmla="*/ 240 h 705"/>
                                  <a:gd name="T28" fmla="*/ 717 w 961"/>
                                  <a:gd name="T29" fmla="*/ 30 h 7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961" h="705">
                                    <a:moveTo>
                                      <a:pt x="687" y="135"/>
                                    </a:moveTo>
                                    <a:cubicBezTo>
                                      <a:pt x="657" y="125"/>
                                      <a:pt x="623" y="123"/>
                                      <a:pt x="597" y="105"/>
                                    </a:cubicBezTo>
                                    <a:cubicBezTo>
                                      <a:pt x="567" y="85"/>
                                      <a:pt x="541" y="56"/>
                                      <a:pt x="507" y="45"/>
                                    </a:cubicBezTo>
                                    <a:cubicBezTo>
                                      <a:pt x="445" y="24"/>
                                      <a:pt x="475" y="39"/>
                                      <a:pt x="417" y="0"/>
                                    </a:cubicBezTo>
                                    <a:cubicBezTo>
                                      <a:pt x="249" y="19"/>
                                      <a:pt x="155" y="18"/>
                                      <a:pt x="57" y="165"/>
                                    </a:cubicBezTo>
                                    <a:cubicBezTo>
                                      <a:pt x="27" y="286"/>
                                      <a:pt x="0" y="439"/>
                                      <a:pt x="87" y="540"/>
                                    </a:cubicBezTo>
                                    <a:cubicBezTo>
                                      <a:pt x="105" y="561"/>
                                      <a:pt x="129" y="579"/>
                                      <a:pt x="147" y="600"/>
                                    </a:cubicBezTo>
                                    <a:cubicBezTo>
                                      <a:pt x="159" y="614"/>
                                      <a:pt x="163" y="633"/>
                                      <a:pt x="177" y="645"/>
                                    </a:cubicBezTo>
                                    <a:cubicBezTo>
                                      <a:pt x="204" y="669"/>
                                      <a:pt x="267" y="705"/>
                                      <a:pt x="267" y="705"/>
                                    </a:cubicBezTo>
                                    <a:cubicBezTo>
                                      <a:pt x="394" y="696"/>
                                      <a:pt x="548" y="692"/>
                                      <a:pt x="672" y="645"/>
                                    </a:cubicBezTo>
                                    <a:cubicBezTo>
                                      <a:pt x="829" y="586"/>
                                      <a:pt x="638" y="639"/>
                                      <a:pt x="792" y="600"/>
                                    </a:cubicBezTo>
                                    <a:cubicBezTo>
                                      <a:pt x="903" y="526"/>
                                      <a:pt x="860" y="569"/>
                                      <a:pt x="927" y="480"/>
                                    </a:cubicBezTo>
                                    <a:cubicBezTo>
                                      <a:pt x="952" y="404"/>
                                      <a:pt x="961" y="397"/>
                                      <a:pt x="927" y="285"/>
                                    </a:cubicBezTo>
                                    <a:cubicBezTo>
                                      <a:pt x="921" y="265"/>
                                      <a:pt x="895" y="257"/>
                                      <a:pt x="882" y="240"/>
                                    </a:cubicBezTo>
                                    <a:cubicBezTo>
                                      <a:pt x="822" y="163"/>
                                      <a:pt x="786" y="99"/>
                                      <a:pt x="717" y="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8" o:spid="_x0000_s1026" style="position:absolute;margin-left:5.7pt;margin-top:59.55pt;width:48.0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1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c1cwUAAPMRAAAOAAAAZHJzL2Uyb0RvYy54bWysWG2O2zYQ/V+gdyD0s8DGIk19GfEG6Xq3&#10;KJC2AbI9AC3Ja6GyqEryepOgZ+gReo0ARXuG7Y06M5QcMgkDpegCa0vi85uZN+RwqKfPHg41uy+7&#10;vtLNOuBPwoCVTa6LqrlbBz/f3lykAesH1RSq1k25Dl6XffDs8uuvnp7aVSn0XtdF2TEgafrVqV0H&#10;+2FoV4tFn+/Lg+qf6LZsYHCnu4Ma4La7WxSdOgH7oV6IMIwXJ90Vbafzsu/h6cYMBpfEv9uV+fDT&#10;bteXA6vXAfg20GdHn1v8XFw+Vau7TrX7Kh/dUP/Bi4OqGjB6ptqoQbFjV31EdajyTvd6NzzJ9WGh&#10;d7sqLykGiIaHH0Tzaq/akmIBcfr2LFP//9HmP96/7FhVQO4gU406QI4e/3j8+/HPx3f0/9fju39+&#10;ZzAISp3afgU/eNW+7DDWvn2h8196GFg4I3jTA4ZtTz/oAgjVcdCkzsOuO+AvIW72QEl4fU5C+TCw&#10;HB7GPBTLKGA5DEmZxEmEphdqNf04P/bDd6UmInX/oh9MDgu4ogwUYxi3kO/doYZ0frNgcZqwE8ti&#10;Pmb8DOIWiC8jtmdJSBYhl2eQsEBR5mFaWiAeepikBYpCDxNEf3ZceohiG8M9RIkFCj8dGmT9bCvy&#10;0GQWhsceh7gtt1dtW+5Ienzitt5cerzituBx6OOyFeeJj8uWPPZpzm3RRezjslWHyfRp3XG5nYWP&#10;E+GZnbb0Xr+ELX2SebiErb1XL2FrnwlPjMLWXqYe7YWtvZ/L1l6kHr2ErX2a+mK0tRe++SVs7RPf&#10;4hG29ksrRKhFd1O1UfupAOUPzViB4Iop3P9CKnqt7rHYYTmCknZLFQgoAIXlygOGLCB4Oda+z4NB&#10;ZgRPhfLzYNARwcksZhAKwdksMFYARPN5IeIqJ/i8IPkYJZ8XJq5VYp8XKC5Hgs8LFVccwmFNmc3p&#10;85rjoiL4vFBx3RB8Xqi4NAg+L1Sc/QR3QjUzcpzBHfRNH3ZMXcCgY9pivGrVqgEn/nTJTusA91a2&#10;Xwe4feLzg74vbzUhBpz/sAOTXdhkR83eI/Ljtsq/Ld84+GjEC8KDTUODpQfc5/BtXKHHsCubx2bz&#10;xmgcTvfOUEWx+U3qGIgkxAEGotjhDw1WTs67hO6doZeARSLIpuWohH4Gny5J/SkqyQ09NaSznBcS&#10;yhPq4PDwyLCbfm1in5SM5zsvjD8idVQws166vo95hd18zKsrhntnpIH2aNR47MfGx1hyUfrEDUoa&#10;Z2DPmm8hMlQxlA1LfR6b2RMvndkDfQEZhh12tgURmlUax46z0BYQ1bmLNKF98HhWipfZaCFzkhBJ&#10;s4DjTNihQQ/xxTGkk+BumuPlaMFNNHQWxsIX5CELjeARFCkrD2lsplLkigc9AlmAjmJ2HrLIeCUh&#10;H5YFKke0zqgqTkthsgB9xnwL2DkBlTDrZ6JKs3F9w/KyDENvYtBfsB7ScYPA6WlRJZAWNJw5Mwwa&#10;Fnq6/JRGMLGwNtOB6Vykaba9PzQ1+qaqa7JTN1S6I6ixWKl7XVcFDtJNd7e9qjt2r/DsTH+jZA6s&#10;08emILJ9qYrr8XpQVW2uwXhNnQ4c8MYtA496dDh+m4XZdXqdygsp4usLGW42F89vruRFfMOTaLPc&#10;XF1t+G/oGperfVUUZYPeTQd1LucdhMdXBuaIfT6qO1H0drA39PdxsAvXDRIZYpm+KTo6CuPp1xyX&#10;t7p4DSfhTps3D/CmBC72unsTsBO8dVgH/a9H1ZUBq79v4FifcQnThg10I6ME+4zOHtnaI6rJgWod&#10;DAH0m3h5NZhXG8e2q+72YIlTWhv9HE7guwpPyuSf8Wq8gTcLFMH4FgRfXdj3hHr/rubyXwAAAP//&#10;AwBQSwMEFAAGAAgAAAAhALsfSkjfAAAACgEAAA8AAABkcnMvZG93bnJldi54bWxMj81Ow0AMhO9I&#10;vMPKSNzoJi2UNmRTVagcOIDUgpC4uYlJIrLeKLv54e1xTnCyRzMaf053k23UQJ2vHRuIFxEo4twV&#10;NZcG3t+ebjagfEAusHFMBn7Iwy67vEgxKdzIRxpOoVRSwj5BA1UIbaK1zyuy6BeuJRbvy3UWg8iu&#10;1EWHo5TbRi+jaK0t1iwXKmzpsaL8+9RbA8MyXgVcHV4O++chfPYjTcePV2Our6b9A6hAU/gLw4wv&#10;6JAJ09n1XHjViI5vJTnPbQxqDkT3d6DOsmy2a9BZqv+/kP0CAAD//wMAUEsBAi0AFAAGAAgAAAAh&#10;ALaDOJL+AAAA4QEAABMAAAAAAAAAAAAAAAAAAAAAAFtDb250ZW50X1R5cGVzXS54bWxQSwECLQAU&#10;AAYACAAAACEAOP0h/9YAAACUAQAACwAAAAAAAAAAAAAAAAAvAQAAX3JlbHMvLnJlbHNQSwECLQAU&#10;AAYACAAAACEAHueXNXMFAADzEQAADgAAAAAAAAAAAAAAAAAuAgAAZHJzL2Uyb0RvYy54bWxQSwEC&#10;LQAUAAYACAAAACEAux9KSN8AAAAKAQAADwAAAAAAAAAAAAAAAADNBwAAZHJzL2Rvd25yZXYueG1s&#10;UEsFBgAAAAAEAAQA8wAAANkIAAAAAA==&#10;" path="m687,135c657,125,623,123,597,105,567,85,541,56,507,45,445,24,475,39,417,,249,19,155,18,57,165,27,286,,439,87,540v18,21,42,39,60,60c159,614,163,633,177,645v27,24,90,60,90,60c394,696,548,692,672,645v157,-59,-34,-6,120,-45c903,526,860,569,927,480v25,-76,34,-83,,-195c921,265,895,257,882,240,822,163,786,99,717,30e" filled="f">
                      <v:path arrowok="t" o:connecttype="custom" o:connectlocs="436245,85725;379095,66675;321945,28575;264795,0;36195,104775;55245,342900;93345,381000;112395,409575;169545,447675;426720,409575;502920,381000;588645,304800;588645,180975;560070,152400;455295,19050" o:connectangles="0,0,0,0,0,0,0,0,0,0,0,0,0,0,0"/>
                    </v:shape>
                  </w:pict>
                </mc:Fallback>
              </mc:AlternateConten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A.</w:t>
            </w:r>
          </w:p>
        </w:tc>
        <w:tc>
          <w:tcPr>
            <w:tcW w:w="8470" w:type="dxa"/>
            <w:shd w:val="clear" w:color="auto" w:fill="auto"/>
          </w:tcPr>
          <w:p w:rsidR="001E32B6" w:rsidRPr="00796421" w:rsidRDefault="001E32B6" w:rsidP="00AE2BD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Pinokkio, mene Bobazien muah. Sie ei ole školii da opastuskniigoi. Sie nikonzu nimidä ei pie opastuo. Sie lapset vai elostetah da kižatah huondekses ildassah.</w:t>
            </w:r>
          </w:p>
        </w:tc>
      </w:tr>
      <w:tr w:rsidR="001E32B6" w:rsidRPr="00796421" w:rsidTr="00AE2BD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2B6" w:rsidRPr="00796421" w:rsidRDefault="001E32B6" w:rsidP="00AE2BD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B.</w:t>
            </w:r>
          </w:p>
        </w:tc>
        <w:tc>
          <w:tcPr>
            <w:tcW w:w="8470" w:type="dxa"/>
            <w:tcBorders>
              <w:left w:val="single" w:sz="4" w:space="0" w:color="auto"/>
            </w:tcBorders>
            <w:shd w:val="clear" w:color="auto" w:fill="auto"/>
          </w:tcPr>
          <w:p w:rsidR="001E32B6" w:rsidRPr="00796421" w:rsidRDefault="001E32B6" w:rsidP="00AE2BD0">
            <w:pPr>
              <w:shd w:val="clear" w:color="auto" w:fill="FFFFFF"/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Pinokkio, m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Tolkuttomien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m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uah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haudua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dengat Kumman pellol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e,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valele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kai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a ripo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ttele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piäle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suol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Yöl sih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kohtah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ka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puu,  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kudai rodieu täyzi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kuldudengua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  <w:tr w:rsidR="001E32B6" w:rsidRPr="00796421" w:rsidTr="00AE2BD0"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</w:tcPr>
          <w:p w:rsidR="001E32B6" w:rsidRPr="00796421" w:rsidRDefault="001E32B6" w:rsidP="00AE2BD0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C.</w:t>
            </w:r>
          </w:p>
        </w:tc>
        <w:tc>
          <w:tcPr>
            <w:tcW w:w="8470" w:type="dxa"/>
            <w:shd w:val="clear" w:color="auto" w:fill="auto"/>
          </w:tcPr>
          <w:p w:rsidR="001E32B6" w:rsidRPr="00796421" w:rsidRDefault="001E32B6" w:rsidP="00AE2BD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– Pinokkio, m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ene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bazarile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, my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ö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oma opastuskniigu da osta 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lippu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tyttiteatrah libo čirkah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Sie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vessel</w:t>
            </w:r>
            <w:r w:rsidRPr="00CC0545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</w:tr>
    </w:tbl>
    <w:p w:rsidR="001E32B6" w:rsidRPr="00255773" w:rsidRDefault="001E32B6" w:rsidP="001E32B6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1E32B6" w:rsidRPr="005F5CBE" w:rsidRDefault="001E32B6" w:rsidP="001E3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Однажды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вместо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школы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отправился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страну</w:t>
      </w:r>
      <w:r w:rsidRPr="00371C9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игрушек</w:t>
      </w:r>
      <w:r w:rsidRPr="00371C9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Там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он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ничего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не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делал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безделья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заболел</w:t>
      </w:r>
      <w:r w:rsidRPr="00EB7A6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А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как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называлась</w:t>
      </w:r>
      <w:r w:rsidRPr="00EB7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эта болезнь? Рассмотри внимательно уши Пиноккио на картинке и подчеркни нужное слово.</w:t>
      </w:r>
    </w:p>
    <w:p w:rsidR="001E32B6" w:rsidRPr="00EB7A63" w:rsidRDefault="001E32B6" w:rsidP="001E32B6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1E32B6" w:rsidRPr="00796421" w:rsidTr="00AE2BD0">
        <w:tc>
          <w:tcPr>
            <w:tcW w:w="6487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209925" cy="2305050"/>
                  <wp:effectExtent l="0" t="0" r="9525" b="0"/>
                  <wp:docPr id="4" name="Рисунок 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shd w:val="clear" w:color="auto" w:fill="auto"/>
          </w:tcPr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rPr>
                <w:rFonts w:ascii="Arial" w:hAnsi="Arial" w:cs="Arial"/>
                <w:sz w:val="28"/>
                <w:szCs w:val="28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OSLU</w:t>
            </w:r>
            <w:r w:rsidRPr="00796421"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voimattomus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HUKKU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ŠLÖPÖI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ONDII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-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voimattomus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1E32B6" w:rsidRPr="00371C9E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 w:rsidRPr="00201BB1">
        <w:rPr>
          <w:rFonts w:ascii="Arial" w:hAnsi="Arial" w:cs="Arial"/>
          <w:sz w:val="28"/>
          <w:szCs w:val="28"/>
        </w:rPr>
        <w:t>.</w:t>
      </w:r>
      <w:r w:rsidRPr="000724E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Пиноккио выручила фея.</w:t>
      </w:r>
      <w:r w:rsidRPr="00AA5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Она произнесла заклинание, после чего деревянный человечек выздоровел, вернулся домой, начал заботиться об отце – мастере </w:t>
      </w:r>
      <w:proofErr w:type="spellStart"/>
      <w:r>
        <w:rPr>
          <w:rFonts w:ascii="Arial" w:hAnsi="Arial" w:cs="Arial"/>
          <w:sz w:val="28"/>
          <w:szCs w:val="28"/>
        </w:rPr>
        <w:t>Джеппетто</w:t>
      </w:r>
      <w:proofErr w:type="spellEnd"/>
      <w:r>
        <w:rPr>
          <w:rFonts w:ascii="Arial" w:hAnsi="Arial" w:cs="Arial"/>
          <w:sz w:val="28"/>
          <w:szCs w:val="28"/>
        </w:rPr>
        <w:t>, стал ходить в школу, выучил много нового, всегда говорил только правду и однажды превратился в настоящего мальчика. А чтобы это случилось в нашей сказке, нужно вставить в те</w:t>
      </w:r>
      <w:proofErr w:type="gramStart"/>
      <w:r>
        <w:rPr>
          <w:rFonts w:ascii="Arial" w:hAnsi="Arial" w:cs="Arial"/>
          <w:sz w:val="28"/>
          <w:szCs w:val="28"/>
        </w:rPr>
        <w:t>кст пр</w:t>
      </w:r>
      <w:proofErr w:type="gramEnd"/>
      <w:r>
        <w:rPr>
          <w:rFonts w:ascii="Arial" w:hAnsi="Arial" w:cs="Arial"/>
          <w:sz w:val="28"/>
          <w:szCs w:val="28"/>
        </w:rPr>
        <w:t>опущенные слова</w:t>
      </w:r>
      <w:r w:rsidRPr="002F65F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из списка.</w:t>
      </w:r>
    </w:p>
    <w:p w:rsidR="001E32B6" w:rsidRDefault="001E32B6" w:rsidP="001E32B6">
      <w:pP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200400" cy="2676525"/>
            <wp:effectExtent l="0" t="0" r="0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Pr="00371C9E" w:rsidRDefault="001E32B6" w:rsidP="001E32B6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1E32B6" w:rsidRPr="00796421" w:rsidTr="00AE2BD0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E32B6" w:rsidRPr="00796421" w:rsidRDefault="001E32B6" w:rsidP="00AE2BD0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E32B6" w:rsidRPr="00796421" w:rsidRDefault="001E32B6" w:rsidP="00AE2BD0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Hyvä Pinokkio!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Mene (1) .......... .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(2)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omas tuatas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Kä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y (3) ......... .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Op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astu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(4) ..........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dieloloi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P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agize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(5) .......... .</w:t>
            </w:r>
          </w:p>
          <w:p w:rsidR="001E32B6" w:rsidRPr="00796421" w:rsidRDefault="001E32B6" w:rsidP="00AE2BD0">
            <w:pPr>
              <w:spacing w:line="360" w:lineRule="auto"/>
              <w:jc w:val="center"/>
              <w:rPr>
                <w:rFonts w:ascii="Arial" w:hAnsi="Arial" w:cs="Arial"/>
                <w:b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Erähänny piän sinus roihes hyvä</w:t>
            </w: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(6) ......... .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1E32B6" w:rsidRPr="00796421" w:rsidRDefault="001E32B6" w:rsidP="00AE2BD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(2) huo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du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 (1) ko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dih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(3)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školah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 xml:space="preserve">(6)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brihačču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(5) tott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796421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796421">
              <w:rPr>
                <w:rFonts w:ascii="Arial" w:hAnsi="Arial" w:cs="Arial"/>
                <w:sz w:val="28"/>
                <w:szCs w:val="28"/>
                <w:lang w:val="fi-FI"/>
              </w:rPr>
              <w:t>(4) uu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zii</w:t>
            </w:r>
          </w:p>
          <w:p w:rsidR="001E32B6" w:rsidRPr="00796421" w:rsidRDefault="001E32B6" w:rsidP="00AE2BD0">
            <w:pPr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1E32B6" w:rsidRPr="00EB7A63" w:rsidRDefault="001E32B6" w:rsidP="001E32B6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EB7A63">
        <w:rPr>
          <w:rFonts w:ascii="Arial" w:hAnsi="Arial" w:cs="Arial"/>
          <w:sz w:val="28"/>
          <w:szCs w:val="28"/>
          <w:lang w:val="fi-FI"/>
        </w:rPr>
        <w:t xml:space="preserve">  </w:t>
      </w: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Ты молодец! Справился со всеми заданиями </w:t>
      </w:r>
      <w:proofErr w:type="gramStart"/>
      <w:r>
        <w:rPr>
          <w:rFonts w:ascii="Arial" w:hAnsi="Arial" w:cs="Arial"/>
          <w:sz w:val="28"/>
          <w:szCs w:val="28"/>
        </w:rPr>
        <w:t>сказочного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квеста</w:t>
      </w:r>
      <w:proofErr w:type="spellEnd"/>
      <w:r>
        <w:rPr>
          <w:rFonts w:ascii="Arial" w:hAnsi="Arial" w:cs="Arial"/>
          <w:sz w:val="28"/>
          <w:szCs w:val="28"/>
        </w:rPr>
        <w:t>. Осталось только выбрать фразу для того, чтобы поблагодарить всех его участников. Подчеркни нужный вариант.</w:t>
      </w: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</wp:posOffset>
                </wp:positionV>
                <wp:extent cx="6296025" cy="914400"/>
                <wp:effectExtent l="0" t="0" r="0" b="6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2B6" w:rsidRPr="00D51C62" w:rsidRDefault="001E32B6" w:rsidP="001E32B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Terveh!</w:t>
                            </w:r>
                          </w:p>
                          <w:p w:rsidR="001E32B6" w:rsidRPr="006B3054" w:rsidRDefault="001E32B6" w:rsidP="001E32B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i-FI"/>
                              </w:rPr>
                              <w:t>Jiä tervehekse!</w:t>
                            </w:r>
                          </w:p>
                          <w:p w:rsidR="001E32B6" w:rsidRPr="00704536" w:rsidRDefault="001E32B6" w:rsidP="001E32B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Passibo</w:t>
                            </w:r>
                            <w:r w:rsidRPr="00704536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lang w:val="fi-FI"/>
                              </w:rPr>
                              <w:t>!</w:t>
                            </w:r>
                          </w:p>
                          <w:p w:rsidR="001E32B6" w:rsidRPr="006B3054" w:rsidRDefault="001E32B6" w:rsidP="001E32B6">
                            <w:pPr>
                              <w:jc w:val="center"/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-6.45pt;margin-top:3.25pt;width:49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gkkgIAABgFAAAOAAAAZHJzL2Uyb0RvYy54bWysVNuO0zAQfUfiHyy/d3NRekm06Wq3pQhp&#10;uUgLH+DaTmOR2MZ2myxov4Wv4AmJb+gnMXbaUhaQEKKVHNszPp6Zc8aXV33boB03VihZ4uQixohL&#10;qpiQmxK/e7sazTCyjkhGGiV5ie+5xVfzp08uO13wVNWqYdwgAJG26HSJa+d0EUWW1rwl9kJpLsFY&#10;KdMSB0uziZghHaC3TZTG8STqlGHaKMqthd3lYMTzgF9VnLrXVWW5Q02JITYXRhPGtR+j+SUpNobo&#10;WtBDGOQfomiJkHDpCWpJHEFbI36BagU1yqrKXVDVRqqqBOUhB8gmiR9lc1cTzUMuUByrT2Wy/w+W&#10;vtq9MUgw4G6KkSQtcLT/vP+2/7r/gmAL6tNpW4DbnQZH19+oHnxDrlbfKvreIqkWNZEbfm2M6mpO&#10;GMSX+JPR2dEBx3qQdfdSMbiHbJ0KQH1lWl88KAcCdODp/sQN7x2isDlJ80mcjjGiYMuTLIsDeREp&#10;jqe1se45Vy3ykxIb4D6gk92tdT4aUhxd/GVWNYKtRNOEhdmsF41BOwI6WeX+HxJ45NZI7yyVPzYg&#10;DjsQJNzhbT7cwPunPEmz+CbNR6vJbDrKVtl4lE/j2ShO8htIJcuz5erBB5hkRS0Y4/JWSH7UYJL9&#10;HceHbhjUE1SIOqjPGCoV8vpjknH4/S7JVjhoyUa0JZ6dnEjhiX0mGaRNCkdEM8yjn8MPVYYaHL+h&#10;KkEGnvlBA65f94PijupaK3YPujAKaAPy4TmBSa3MR4w6aM0S2w9bYjhGzQsJ2grsQy+HRTaepnDG&#10;nFvW5xYiKUCV2GE0TBdu6P+tNmJTw02DmqW6Bj1WIkjFC3eI6qBiaL+Q0+Gp8P19vg5ePx60+XcA&#10;AAD//wMAUEsDBBQABgAIAAAAIQAiSz/G4AAAAAkBAAAPAAAAZHJzL2Rvd25yZXYueG1sTI9BS8NA&#10;EIXvgv9hGcFbu9tC0jRmU0TbkyjaCuJtm50mwexsyG7T+O8dT3oc3sd73xSbyXVixCG0njQs5goE&#10;UuVtS7WG98NuloEI0ZA1nSfU8I0BNuX1VWFy6y/0huM+1oJLKORGQxNjn0sZqgadCXPfI3F28oMz&#10;kc+hlnYwFy53nVwqlUpnWuKFxvT40GD1tT87DU8f43Oa4eqFtn3Wb3enx89XddD69ma6vwMRcYp/&#10;MPzqszqU7HT0Z7JBdBpmi+WaUQ1pAoLz9SpLQRwZTFQCsizk/w/KHwAAAP//AwBQSwECLQAUAAYA&#10;CAAAACEAtoM4kv4AAADhAQAAEwAAAAAAAAAAAAAAAAAAAAAAW0NvbnRlbnRfVHlwZXNdLnhtbFBL&#10;AQItABQABgAIAAAAIQA4/SH/1gAAAJQBAAALAAAAAAAAAAAAAAAAAC8BAABfcmVscy8ucmVsc1BL&#10;AQItABQABgAIAAAAIQBMgwgkkgIAABgFAAAOAAAAAAAAAAAAAAAAAC4CAABkcnMvZTJvRG9jLnht&#10;bFBLAQItABQABgAIAAAAIQAiSz/G4AAAAAkBAAAPAAAAAAAAAAAAAAAAAOwEAABkcnMvZG93bnJl&#10;di54bWxQSwUGAAAAAAQABADzAAAA+QUAAAAA&#10;" fillcolor="#f9f9f9" stroked="f">
                <v:textbox>
                  <w:txbxContent>
                    <w:p w:rsidR="001E32B6" w:rsidRPr="00D51C62" w:rsidRDefault="001E32B6" w:rsidP="001E32B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Terveh!</w:t>
                      </w:r>
                    </w:p>
                    <w:p w:rsidR="001E32B6" w:rsidRPr="006B3054" w:rsidRDefault="001E32B6" w:rsidP="001E32B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i-FI"/>
                        </w:rPr>
                        <w:t>Jiä tervehekse!</w:t>
                      </w:r>
                    </w:p>
                    <w:p w:rsidR="001E32B6" w:rsidRPr="00704536" w:rsidRDefault="001E32B6" w:rsidP="001E32B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Passibo</w:t>
                      </w:r>
                      <w:r w:rsidRPr="00704536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lang w:val="fi-FI"/>
                        </w:rPr>
                        <w:t>!</w:t>
                      </w:r>
                    </w:p>
                    <w:p w:rsidR="001E32B6" w:rsidRPr="006B3054" w:rsidRDefault="001E32B6" w:rsidP="001E32B6">
                      <w:pPr>
                        <w:jc w:val="center"/>
                        <w:rPr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Pr="00215EC5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rPr>
          <w:rFonts w:ascii="Arial" w:hAnsi="Arial" w:cs="Arial"/>
          <w:b/>
          <w:sz w:val="32"/>
          <w:szCs w:val="32"/>
        </w:rPr>
      </w:pPr>
    </w:p>
    <w:p w:rsidR="001E32B6" w:rsidRPr="00D42312" w:rsidRDefault="001E32B6" w:rsidP="001E32B6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ЧАСТЬ 2</w:t>
      </w:r>
      <w:r w:rsidRPr="00D42312">
        <w:rPr>
          <w:rFonts w:ascii="Arial" w:hAnsi="Arial" w:cs="Arial"/>
          <w:b/>
          <w:sz w:val="44"/>
          <w:szCs w:val="44"/>
        </w:rPr>
        <w:t>.</w:t>
      </w:r>
    </w:p>
    <w:p w:rsidR="001E32B6" w:rsidRDefault="001E32B6" w:rsidP="001E32B6">
      <w:pPr>
        <w:rPr>
          <w:rFonts w:ascii="Arial" w:hAnsi="Arial" w:cs="Arial"/>
          <w:b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Pr="00DB0F01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Познакомься ещё с одним другом Пиноккио. </w:t>
      </w: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 сверчок </w:t>
      </w:r>
      <w:r w:rsidRPr="00253BE9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irku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по имени </w:t>
      </w:r>
      <w:r w:rsidRPr="00082AC5">
        <w:rPr>
          <w:rFonts w:ascii="Arial" w:hAnsi="Arial" w:cs="Arial"/>
          <w:sz w:val="28"/>
          <w:szCs w:val="28"/>
        </w:rPr>
        <w:t>Č</w:t>
      </w:r>
      <w:r>
        <w:rPr>
          <w:rFonts w:ascii="Arial" w:hAnsi="Arial" w:cs="Arial"/>
          <w:sz w:val="28"/>
          <w:szCs w:val="28"/>
          <w:lang w:val="fi-FI"/>
        </w:rPr>
        <w:t>iroi</w:t>
      </w:r>
      <w:r>
        <w:rPr>
          <w:rFonts w:ascii="Arial" w:hAnsi="Arial" w:cs="Arial"/>
          <w:sz w:val="28"/>
          <w:szCs w:val="28"/>
        </w:rPr>
        <w:t>.</w:t>
      </w: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Прочитай его письмо и напиши ему ответ по образцу.</w:t>
      </w: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1E32B6" w:rsidRPr="00BE7053" w:rsidTr="00AE2BD0">
        <w:tc>
          <w:tcPr>
            <w:tcW w:w="3936" w:type="dxa"/>
            <w:shd w:val="clear" w:color="auto" w:fill="auto"/>
          </w:tcPr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666875" cy="2676525"/>
                  <wp:effectExtent l="0" t="0" r="9525" b="9525"/>
                  <wp:docPr id="2" name="Рисунок 2" descr="Jiminy-portrait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iminy-portrait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shd w:val="clear" w:color="auto" w:fill="auto"/>
          </w:tcPr>
          <w:p w:rsidR="001E32B6" w:rsidRPr="00BE70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1E32B6" w:rsidRPr="00253BE9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Terveh</w:t>
            </w:r>
            <w:r w:rsidRPr="00253BE9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olen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Čiroi Čirku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Minul on 140 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vuot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tu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elän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Pinokkion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kois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suvaičen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filosoufiedu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Vie minä suvaičen lugie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enbo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sinä olet?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Sanele omas ičes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Parahin tervehyzin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</w:p>
          <w:p w:rsidR="001E32B6" w:rsidRPr="008068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Čiroi</w:t>
            </w:r>
            <w:r w:rsidRPr="008068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Čirku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E32B6" w:rsidRPr="00BE7053" w:rsidTr="00AE2BD0">
        <w:tc>
          <w:tcPr>
            <w:tcW w:w="9854" w:type="dxa"/>
            <w:gridSpan w:val="2"/>
            <w:shd w:val="clear" w:color="auto" w:fill="auto"/>
          </w:tcPr>
          <w:p w:rsidR="001E32B6" w:rsidRPr="00BE7053" w:rsidRDefault="001E32B6" w:rsidP="00AE2BD0">
            <w:pPr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ТЕКСТ УЧАСТНИКА ОЛИМПИАДЫ</w:t>
            </w: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jc w:val="center"/>
              <w:rPr>
                <w:rFonts w:ascii="Arial" w:hAnsi="Arial" w:cs="Arial"/>
                <w:b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  <w:lang w:val="fi-FI"/>
              </w:rPr>
            </w:pPr>
            <w:r w:rsidRPr="00BE7053">
              <w:rPr>
                <w:rFonts w:ascii="Arial" w:hAnsi="Arial" w:cs="Arial"/>
                <w:lang w:val="fi-FI"/>
              </w:rPr>
              <w:t>________________________________________________________________________</w:t>
            </w:r>
          </w:p>
          <w:p w:rsidR="001E32B6" w:rsidRPr="00BE7053" w:rsidRDefault="001E32B6" w:rsidP="00AE2BD0">
            <w:pPr>
              <w:rPr>
                <w:rFonts w:ascii="Arial" w:hAnsi="Arial" w:cs="Arial"/>
              </w:rPr>
            </w:pPr>
          </w:p>
          <w:p w:rsidR="001E32B6" w:rsidRPr="00BE7053" w:rsidRDefault="001E32B6" w:rsidP="00AE2BD0">
            <w:pPr>
              <w:rPr>
                <w:rFonts w:ascii="Arial" w:hAnsi="Arial" w:cs="Arial"/>
              </w:rPr>
            </w:pPr>
          </w:p>
        </w:tc>
      </w:tr>
    </w:tbl>
    <w:p w:rsidR="001E32B6" w:rsidRPr="003819CE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Pr="00DB0F01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 Сыграй со сверчком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в игру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OIGIEH</w:t>
      </w:r>
      <w:r w:rsidRPr="00015DA0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  <w:lang w:val="fi-FI"/>
        </w:rPr>
        <w:t>VI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015DA0">
        <w:rPr>
          <w:rFonts w:ascii="Arial" w:hAnsi="Arial" w:cs="Arial"/>
          <w:sz w:val="28"/>
          <w:szCs w:val="28"/>
        </w:rPr>
        <w:t xml:space="preserve">”. </w:t>
      </w:r>
    </w:p>
    <w:p w:rsidR="001E32B6" w:rsidRPr="00DB0F01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Например,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говорит: </w:t>
      </w:r>
      <w:r w:rsidRPr="00015DA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Tomuattu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on</w:t>
      </w:r>
      <w:r w:rsidRPr="00015D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sinine</w:t>
      </w:r>
      <w:r w:rsidRPr="00015DA0">
        <w:rPr>
          <w:rFonts w:ascii="Arial" w:hAnsi="Arial" w:cs="Arial"/>
          <w:sz w:val="28"/>
          <w:szCs w:val="28"/>
        </w:rPr>
        <w:t xml:space="preserve">.” </w:t>
      </w:r>
      <w:r>
        <w:rPr>
          <w:rFonts w:ascii="Arial" w:hAnsi="Arial" w:cs="Arial"/>
          <w:sz w:val="28"/>
          <w:szCs w:val="28"/>
        </w:rPr>
        <w:t xml:space="preserve">– </w:t>
      </w:r>
    </w:p>
    <w:p w:rsidR="001E32B6" w:rsidRPr="00253BE9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ты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отвечаешь</w:t>
      </w:r>
      <w:r w:rsidRPr="00253BE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Vi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r</w:t>
      </w:r>
      <w:r w:rsidRPr="00253BE9">
        <w:rPr>
          <w:rFonts w:ascii="Arial" w:hAnsi="Arial" w:cs="Arial"/>
          <w:sz w:val="28"/>
          <w:szCs w:val="28"/>
        </w:rPr>
        <w:t>ä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253BE9">
        <w:rPr>
          <w:rFonts w:ascii="Arial" w:hAnsi="Arial" w:cs="Arial"/>
          <w:sz w:val="28"/>
          <w:szCs w:val="28"/>
        </w:rPr>
        <w:t>.”</w:t>
      </w:r>
    </w:p>
    <w:p w:rsidR="001E32B6" w:rsidRPr="00253BE9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Pr="00253BE9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Или</w:t>
      </w:r>
      <w:r w:rsidRPr="00253BE9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говорит</w:t>
      </w:r>
      <w:r w:rsidRPr="00253BE9">
        <w:rPr>
          <w:rFonts w:ascii="Arial" w:hAnsi="Arial" w:cs="Arial"/>
          <w:sz w:val="28"/>
          <w:szCs w:val="28"/>
        </w:rPr>
        <w:t>: ”</w:t>
      </w:r>
      <w:r>
        <w:rPr>
          <w:rFonts w:ascii="Arial" w:hAnsi="Arial" w:cs="Arial"/>
          <w:sz w:val="28"/>
          <w:szCs w:val="28"/>
          <w:lang w:val="fi-FI"/>
        </w:rPr>
        <w:t>Talvel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panou</w:t>
      </w:r>
      <w:r w:rsidRPr="00253BE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lundu</w:t>
      </w:r>
      <w:r w:rsidRPr="00253BE9">
        <w:rPr>
          <w:rFonts w:ascii="Arial" w:hAnsi="Arial" w:cs="Arial"/>
          <w:sz w:val="28"/>
          <w:szCs w:val="28"/>
        </w:rPr>
        <w:t>.” –</w:t>
      </w:r>
    </w:p>
    <w:p w:rsidR="001E32B6" w:rsidRPr="00986390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 ты отвечаешь: </w:t>
      </w:r>
      <w:r w:rsidRPr="00986390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  <w:lang w:val="fi-FI"/>
        </w:rPr>
        <w:t>Oigieh</w:t>
      </w:r>
      <w:r w:rsidRPr="00986390">
        <w:rPr>
          <w:rFonts w:ascii="Arial" w:hAnsi="Arial" w:cs="Arial"/>
          <w:sz w:val="28"/>
          <w:szCs w:val="28"/>
        </w:rPr>
        <w:t>.”</w:t>
      </w:r>
    </w:p>
    <w:p w:rsidR="001E32B6" w:rsidRPr="00986390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Сначала три раза загадывает </w:t>
      </w:r>
      <w:proofErr w:type="spellStart"/>
      <w:r>
        <w:rPr>
          <w:rFonts w:ascii="Arial" w:hAnsi="Arial" w:cs="Arial"/>
          <w:sz w:val="28"/>
          <w:szCs w:val="28"/>
        </w:rPr>
        <w:t>Чирой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</w:p>
    <w:p w:rsidR="001E32B6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потом три раза загадываешь ты.</w:t>
      </w:r>
    </w:p>
    <w:p w:rsidR="001E32B6" w:rsidRPr="00DB0F01" w:rsidRDefault="001E32B6" w:rsidP="001E32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Default="001E32B6" w:rsidP="001E32B6">
      <w:pPr>
        <w:jc w:val="center"/>
        <w:rPr>
          <w:rFonts w:ascii="Arial" w:hAnsi="Arial" w:cs="Arial"/>
          <w:b/>
        </w:rPr>
      </w:pPr>
    </w:p>
    <w:p w:rsidR="001E32B6" w:rsidRPr="00DB0F01" w:rsidRDefault="001E32B6" w:rsidP="001E32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838325" cy="2533650"/>
            <wp:effectExtent l="0" t="0" r="9525" b="0"/>
            <wp:docPr id="1" name="Рисунок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2B6" w:rsidRDefault="001E32B6" w:rsidP="001E32B6">
      <w:pPr>
        <w:jc w:val="center"/>
        <w:rPr>
          <w:rFonts w:ascii="Arial" w:hAnsi="Arial" w:cs="Arial"/>
          <w:b/>
          <w:sz w:val="32"/>
          <w:szCs w:val="32"/>
        </w:rPr>
      </w:pPr>
    </w:p>
    <w:p w:rsidR="001E32B6" w:rsidRDefault="001E32B6" w:rsidP="001E32B6">
      <w:pPr>
        <w:jc w:val="center"/>
        <w:rPr>
          <w:rFonts w:ascii="Arial" w:hAnsi="Arial" w:cs="Arial"/>
          <w:sz w:val="28"/>
          <w:szCs w:val="28"/>
        </w:rPr>
      </w:pPr>
      <w:r w:rsidRPr="00A12576">
        <w:rPr>
          <w:rFonts w:ascii="Arial" w:hAnsi="Arial" w:cs="Arial"/>
          <w:sz w:val="28"/>
          <w:szCs w:val="28"/>
        </w:rPr>
        <w:t>Примеры загадок</w:t>
      </w:r>
      <w:proofErr w:type="gramStart"/>
      <w:r w:rsidRPr="00A12576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A12576">
        <w:rPr>
          <w:rFonts w:ascii="Arial" w:hAnsi="Arial" w:cs="Arial"/>
          <w:sz w:val="28"/>
          <w:szCs w:val="28"/>
        </w:rPr>
        <w:t>аму:</w:t>
      </w:r>
    </w:p>
    <w:p w:rsidR="001E32B6" w:rsidRDefault="001E32B6" w:rsidP="001E32B6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1471"/>
        <w:gridCol w:w="1471"/>
      </w:tblGrid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OI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GIEH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IÄRÄH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Pyhäpäivy on nedälinpäivy. 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Koivu on kukkaine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Yöl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pa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stau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päiväine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Sy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gyzyl vihmuu. 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Kalat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uijellah joves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Kalat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eletäh mečäs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ažil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viizi käbäliä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Slonal ollah suuret 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korvat.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Kymmeneh ližiämmö kymmene rodieu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kaksito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stu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</w:tr>
      <w:tr w:rsidR="001E32B6" w:rsidRPr="00BE7053" w:rsidTr="00AE2BD0">
        <w:trPr>
          <w:jc w:val="center"/>
        </w:trPr>
        <w:tc>
          <w:tcPr>
            <w:tcW w:w="6912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Ven’al Rastavu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pakkaskuus</w:t>
            </w: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BE7053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</w:p>
        </w:tc>
        <w:tc>
          <w:tcPr>
            <w:tcW w:w="1471" w:type="dxa"/>
            <w:shd w:val="clear" w:color="auto" w:fill="auto"/>
          </w:tcPr>
          <w:p w:rsidR="001E32B6" w:rsidRPr="00BE7053" w:rsidRDefault="001E32B6" w:rsidP="00AE2BD0">
            <w:pPr>
              <w:spacing w:before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1E32B6" w:rsidRPr="00A12576" w:rsidRDefault="001E32B6" w:rsidP="001E32B6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2D398D" w:rsidRDefault="001E32B6"/>
    <w:sectPr w:rsidR="002D398D" w:rsidSect="001E32B6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5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53FA9"/>
    <w:multiLevelType w:val="hybridMultilevel"/>
    <w:tmpl w:val="53E02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B6"/>
    <w:rsid w:val="001D174A"/>
    <w:rsid w:val="001E32B6"/>
    <w:rsid w:val="004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2021-04-13T00:39:00Z</dcterms:created>
  <dcterms:modified xsi:type="dcterms:W3CDTF">2021-04-13T00:40:00Z</dcterms:modified>
</cp:coreProperties>
</file>